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A0D" w:rsidRPr="00FE0A0D" w:rsidRDefault="00FE0A0D" w:rsidP="00FE0A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E0A0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КСТИНИНСКАЯ СЕЛЬСКАЯ ДУМА        </w:t>
      </w:r>
    </w:p>
    <w:p w:rsidR="00FE0A0D" w:rsidRPr="00FE0A0D" w:rsidRDefault="00FE0A0D" w:rsidP="00FE0A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E0A0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КИРОВО-ЧЕПЕЦКОГО РАЙОНА КИРОВСКОЙ ОБЛАСТИ</w:t>
      </w:r>
    </w:p>
    <w:p w:rsidR="00C95F5F" w:rsidRDefault="00FE0A0D" w:rsidP="00C95F5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E0A0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ЧЕТВЕРТОГО СОЗЫВА     </w:t>
      </w:r>
    </w:p>
    <w:p w:rsidR="00FE0A0D" w:rsidRPr="00FE0A0D" w:rsidRDefault="0029179D" w:rsidP="00C95F5F">
      <w:pPr>
        <w:suppressAutoHyphens/>
        <w:spacing w:before="360"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FE0A0D" w:rsidRPr="00FE0A0D" w:rsidRDefault="00FE0A0D" w:rsidP="00FE0A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A0D" w:rsidRPr="00FE0A0D" w:rsidRDefault="0029179D" w:rsidP="00FE0A0D">
      <w:pPr>
        <w:tabs>
          <w:tab w:val="left" w:pos="8080"/>
        </w:tabs>
        <w:suppressAutoHyphens/>
        <w:spacing w:after="480" w:line="240" w:lineRule="auto"/>
        <w:jc w:val="both"/>
        <w:rPr>
          <w:rFonts w:ascii="Times New Roman" w:eastAsia="Times New Roman" w:hAnsi="Times New Roman" w:cs="Times New Roman"/>
          <w:b/>
          <w:color w:val="BFBFBF" w:themeColor="background1" w:themeShade="BF"/>
          <w:sz w:val="28"/>
          <w:szCs w:val="28"/>
          <w:lang w:eastAsia="ar-SA"/>
        </w:rPr>
      </w:pPr>
      <w:r w:rsidRPr="00C95F5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25.06.2020</w:t>
      </w:r>
      <w:r w:rsidR="00FE0A0D" w:rsidRPr="00C95F5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№ </w:t>
      </w:r>
      <w:r w:rsidR="001D3C33" w:rsidRPr="00C95F5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29/144</w:t>
      </w:r>
    </w:p>
    <w:p w:rsidR="00FE0A0D" w:rsidRPr="00FE0A0D" w:rsidRDefault="00FE0A0D" w:rsidP="00FE0A0D">
      <w:pPr>
        <w:suppressAutoHyphens/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0A0D">
        <w:rPr>
          <w:rFonts w:ascii="Times New Roman" w:eastAsia="Times New Roman" w:hAnsi="Times New Roman" w:cs="Times New Roman"/>
          <w:sz w:val="28"/>
          <w:szCs w:val="28"/>
          <w:lang w:eastAsia="ar-SA"/>
        </w:rPr>
        <w:t>с. Кстинино</w:t>
      </w:r>
    </w:p>
    <w:p w:rsidR="00FE0A0D" w:rsidRPr="00FE0A0D" w:rsidRDefault="00FE0A0D" w:rsidP="00C95F5F">
      <w:pPr>
        <w:suppressAutoHyphens/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E0A0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утвержде</w:t>
      </w:r>
      <w:r w:rsidR="001D3C3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нии отчета об исполнении бюджета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Кстининского сельского поселения за 20</w:t>
      </w:r>
      <w:r w:rsidR="002917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</w:t>
      </w:r>
    </w:p>
    <w:p w:rsidR="00FE0A0D" w:rsidRPr="00FE0A0D" w:rsidRDefault="00FE0A0D" w:rsidP="00FE0A0D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0A0D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со статьями 9, 153, 264.6 Бюджетного Кодекса Российской Федерации, Уставом муниципального образования Кстининское сельское поселение Кирово-Чепецкого района Кировской области Кстининская сельская Дума РЕШИЛА:</w:t>
      </w:r>
    </w:p>
    <w:p w:rsidR="00FE0A0D" w:rsidRPr="00FE0A0D" w:rsidRDefault="00FE0A0D" w:rsidP="00FE0A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0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Утвердить отчет об исполнении бюджета муниципального образования    Кстининское сельское поселение Кирово-Чепецкого района Кировской области за 201</w:t>
      </w:r>
      <w:r w:rsidR="002917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FE0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год:</w:t>
      </w:r>
    </w:p>
    <w:p w:rsidR="00FE0A0D" w:rsidRPr="00FE0A0D" w:rsidRDefault="00FE0A0D" w:rsidP="00FE0A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A0D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общий объём доходов поселения за 201</w:t>
      </w:r>
      <w:r w:rsidR="0029179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E0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2917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12 896</w:t>
      </w:r>
      <w:r w:rsidRPr="00FE0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2917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FE0A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E0A0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p w:rsidR="00FE0A0D" w:rsidRPr="00FE0A0D" w:rsidRDefault="00FE0A0D" w:rsidP="00FE0A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A0D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общий объём расходов бюджета поселения за 201</w:t>
      </w:r>
      <w:r w:rsidR="0029179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E0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 </w:t>
      </w:r>
      <w:r w:rsidRPr="00FE0A0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="002917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10 221,4</w:t>
      </w:r>
      <w:r w:rsidRPr="00FE0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E0A0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p w:rsidR="00FE0A0D" w:rsidRPr="00FE0A0D" w:rsidRDefault="00FE0A0D" w:rsidP="00FE0A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A0D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Общий объем профицита бюджета поселения за 201</w:t>
      </w:r>
      <w:r w:rsidR="0029179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E0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 </w:t>
      </w:r>
      <w:r w:rsidR="0029179D">
        <w:rPr>
          <w:rFonts w:ascii="Times New Roman" w:eastAsia="Times New Roman" w:hAnsi="Times New Roman" w:cs="Times New Roman"/>
          <w:sz w:val="28"/>
          <w:szCs w:val="28"/>
          <w:lang w:eastAsia="ru-RU"/>
        </w:rPr>
        <w:t>2 674,8</w:t>
      </w:r>
      <w:r w:rsidRPr="00FE0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</w:p>
    <w:p w:rsidR="00FE0A0D" w:rsidRPr="009F66E6" w:rsidRDefault="00FE0A0D" w:rsidP="00FE0A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66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Утвердить отчет об исполнении доходов бюджета Кстининского сельского поселения за 201</w:t>
      </w:r>
      <w:r w:rsidR="002917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9F66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по кодам классификации доходов. Приложение №</w:t>
      </w:r>
      <w:r w:rsidR="009F66E6" w:rsidRPr="009F66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F66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</w:p>
    <w:p w:rsidR="00FE0A0D" w:rsidRPr="00FE0A0D" w:rsidRDefault="009F66E6" w:rsidP="00FE0A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66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FE0A0D" w:rsidRPr="009F66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Утвердить отчет об исполнении расходов бюджета Кстининского</w:t>
      </w:r>
      <w:r w:rsidR="00FE0A0D" w:rsidRPr="00FE0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за 201</w:t>
      </w:r>
      <w:r w:rsidR="002917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FE0A0D" w:rsidRPr="00FE0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по ведомственной структуре расходов. Приложение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</w:t>
      </w:r>
      <w:r w:rsidR="00FE0A0D" w:rsidRPr="00FE0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0A0D" w:rsidRDefault="009F66E6" w:rsidP="00FE0A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4</w:t>
      </w:r>
      <w:r w:rsidR="00FE0A0D" w:rsidRPr="00FE0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Утвердить отчет об исполнении расходов бюджета Кстининского сельского поселения за 201</w:t>
      </w:r>
      <w:r w:rsidR="002917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FE0A0D" w:rsidRPr="00FE0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по разделам и подразделам классификации расходов. Приложение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</w:t>
      </w:r>
      <w:r w:rsidR="00FE0A0D" w:rsidRPr="00FE0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F66E6" w:rsidRPr="00FE0A0D" w:rsidRDefault="009F66E6" w:rsidP="00FE0A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</w:t>
      </w:r>
      <w:r w:rsidRPr="00FE0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отчет об исполнении бюджета Кстининского сельского поселения за 201</w:t>
      </w:r>
      <w:r w:rsidR="002917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FE0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</w:t>
      </w:r>
      <w:r w:rsidRPr="009F66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реализацию  муниципальных программ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Приложение № 4</w:t>
      </w:r>
    </w:p>
    <w:p w:rsidR="00FE0A0D" w:rsidRPr="00FE0A0D" w:rsidRDefault="009F66E6" w:rsidP="00FE0A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FE0A0D" w:rsidRPr="00FE0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Утвердить отчет об исполнении бюджета </w:t>
      </w:r>
      <w:r w:rsidR="0029179D" w:rsidRPr="00FE0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Кстининского</w:t>
      </w:r>
      <w:r w:rsidR="00FE0A0D" w:rsidRPr="00FE0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за 201</w:t>
      </w:r>
      <w:r w:rsidR="002917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FE0A0D" w:rsidRPr="00FE0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по исто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чникам финансирования дефицита </w:t>
      </w:r>
      <w:r w:rsidR="00FE0A0D" w:rsidRPr="00FE0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бюджета сельского поселения по кодам классификации источников финансирования дефицита. Приложение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</w:t>
      </w:r>
      <w:r w:rsidR="00FE0A0D" w:rsidRPr="00FE0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0A0D" w:rsidRPr="00FE0A0D" w:rsidRDefault="009F66E6" w:rsidP="00FE0A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FE0A0D" w:rsidRPr="00FE0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Данное р</w:t>
      </w:r>
      <w:r w:rsidR="00FE0A0D" w:rsidRPr="00FE0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ешение опубликовать (обнародовать) в Информационном бюллетене Кстининского сельского поселения Кирово-Чепецкого района Кировской области.</w:t>
      </w:r>
    </w:p>
    <w:p w:rsidR="00FE0A0D" w:rsidRDefault="00FE0A0D" w:rsidP="00FE0A0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66E6" w:rsidRPr="00FE0A0D" w:rsidRDefault="009F66E6" w:rsidP="00FE0A0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465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496"/>
        <w:gridCol w:w="3969"/>
      </w:tblGrid>
      <w:tr w:rsidR="00261D3D" w:rsidTr="00261D3D">
        <w:tc>
          <w:tcPr>
            <w:tcW w:w="5495" w:type="dxa"/>
          </w:tcPr>
          <w:p w:rsidR="00261D3D" w:rsidRDefault="00261D3D">
            <w:pPr>
              <w:pStyle w:val="a3"/>
              <w:snapToGrid w:val="0"/>
              <w:spacing w:line="100" w:lineRule="atLeast"/>
              <w:rPr>
                <w:szCs w:val="28"/>
              </w:rPr>
            </w:pPr>
            <w:r>
              <w:rPr>
                <w:szCs w:val="28"/>
              </w:rPr>
              <w:t>Глава Кстининского сельского поселения</w:t>
            </w:r>
          </w:p>
          <w:p w:rsidR="00261D3D" w:rsidRDefault="00261D3D">
            <w:pPr>
              <w:pStyle w:val="a3"/>
              <w:spacing w:line="100" w:lineRule="atLeast"/>
              <w:rPr>
                <w:szCs w:val="28"/>
              </w:rPr>
            </w:pPr>
          </w:p>
        </w:tc>
        <w:tc>
          <w:tcPr>
            <w:tcW w:w="3969" w:type="dxa"/>
            <w:hideMark/>
          </w:tcPr>
          <w:p w:rsidR="00261D3D" w:rsidRDefault="00261D3D">
            <w:pPr>
              <w:pStyle w:val="a3"/>
              <w:spacing w:line="100" w:lineRule="atLeast"/>
              <w:jc w:val="right"/>
              <w:rPr>
                <w:szCs w:val="28"/>
              </w:rPr>
            </w:pPr>
            <w:r>
              <w:rPr>
                <w:szCs w:val="28"/>
              </w:rPr>
              <w:t>К.Э. Воробьев</w:t>
            </w:r>
          </w:p>
        </w:tc>
      </w:tr>
    </w:tbl>
    <w:p w:rsidR="00E11B3A" w:rsidRDefault="00E11B3A" w:rsidP="00812A9C">
      <w:pPr>
        <w:suppressAutoHyphens/>
        <w:spacing w:after="0" w:line="240" w:lineRule="auto"/>
      </w:pPr>
    </w:p>
    <w:p w:rsidR="00E11B3A" w:rsidRDefault="00E11B3A">
      <w:r>
        <w:br w:type="page"/>
      </w:r>
    </w:p>
    <w:p w:rsidR="00E11B3A" w:rsidRDefault="00E11B3A" w:rsidP="00E11B3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  <w:sectPr w:rsidR="00E11B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085" w:type="dxa"/>
        <w:tblInd w:w="93" w:type="dxa"/>
        <w:tblLook w:val="04A0" w:firstRow="1" w:lastRow="0" w:firstColumn="1" w:lastColumn="0" w:noHBand="0" w:noVBand="1"/>
      </w:tblPr>
      <w:tblGrid>
        <w:gridCol w:w="6760"/>
        <w:gridCol w:w="960"/>
        <w:gridCol w:w="3220"/>
        <w:gridCol w:w="1600"/>
        <w:gridCol w:w="1420"/>
        <w:gridCol w:w="1221"/>
      </w:tblGrid>
      <w:tr w:rsidR="00E11B3A" w:rsidRPr="00E11B3A" w:rsidTr="00E11B3A">
        <w:trPr>
          <w:trHeight w:val="300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1B3A" w:rsidRPr="00E11B3A" w:rsidTr="00E11B3A">
        <w:trPr>
          <w:trHeight w:val="300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Решению Кстининской сельской Думы                                            от 25.06.2020 № </w:t>
            </w:r>
            <w:r w:rsidR="00C95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29/144</w:t>
            </w:r>
          </w:p>
        </w:tc>
      </w:tr>
      <w:tr w:rsidR="00E11B3A" w:rsidRPr="00E11B3A" w:rsidTr="00E11B3A">
        <w:trPr>
          <w:trHeight w:val="300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1B3A" w:rsidRPr="00E11B3A" w:rsidTr="00E11B3A">
        <w:trPr>
          <w:trHeight w:val="300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1B3A" w:rsidRPr="00E11B3A" w:rsidTr="00E11B3A">
        <w:trPr>
          <w:trHeight w:val="660"/>
        </w:trPr>
        <w:tc>
          <w:tcPr>
            <w:tcW w:w="150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Исполнение доходов бюджета Кстининского сельского поселения за 2019 год по кодам классификации доходов</w:t>
            </w:r>
          </w:p>
        </w:tc>
      </w:tr>
      <w:tr w:rsidR="00E11B3A" w:rsidRPr="00E11B3A" w:rsidTr="00E11B3A">
        <w:trPr>
          <w:trHeight w:val="300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1B3A" w:rsidRPr="00E11B3A" w:rsidTr="00E11B3A">
        <w:trPr>
          <w:trHeight w:val="300"/>
        </w:trPr>
        <w:tc>
          <w:tcPr>
            <w:tcW w:w="6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утверждено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% исполнения</w:t>
            </w:r>
          </w:p>
        </w:tc>
      </w:tr>
      <w:tr w:rsidR="00E11B3A" w:rsidRPr="00E11B3A" w:rsidTr="00E11B3A">
        <w:trPr>
          <w:trHeight w:val="675"/>
        </w:trPr>
        <w:tc>
          <w:tcPr>
            <w:tcW w:w="6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бюджеты 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бюджеты сельских поселений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1B3A" w:rsidRPr="00E11B3A" w:rsidTr="00E11B3A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E11B3A" w:rsidRPr="00E11B3A" w:rsidTr="00E11B3A">
        <w:trPr>
          <w:trHeight w:val="48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бюджета - всего</w:t>
            </w:r>
            <w:r w:rsidRPr="00E11B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8 995 300,00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12 896 254,01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143,37</w:t>
            </w:r>
          </w:p>
        </w:tc>
      </w:tr>
      <w:tr w:rsidR="00E11B3A" w:rsidRPr="00E11B3A" w:rsidTr="00E11B3A">
        <w:trPr>
          <w:trHeight w:val="100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10010302231010000110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166 700,00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244 920,17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146,92</w:t>
            </w:r>
          </w:p>
        </w:tc>
      </w:tr>
      <w:tr w:rsidR="00E11B3A" w:rsidRPr="00E11B3A" w:rsidTr="00E11B3A">
        <w:trPr>
          <w:trHeight w:val="114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11B3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E11B3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10010302241010000110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1 800,21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225,03</w:t>
            </w:r>
          </w:p>
        </w:tc>
      </w:tr>
      <w:tr w:rsidR="00E11B3A" w:rsidRPr="00E11B3A" w:rsidTr="00E11B3A">
        <w:trPr>
          <w:trHeight w:val="100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10010302251010000110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327 214,08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107,96</w:t>
            </w:r>
          </w:p>
        </w:tc>
      </w:tr>
      <w:tr w:rsidR="00E11B3A" w:rsidRPr="00E11B3A" w:rsidTr="00E11B3A">
        <w:trPr>
          <w:trHeight w:val="100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10010302261010000110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-22 700,00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-35 865,09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158,00</w:t>
            </w:r>
          </w:p>
        </w:tc>
      </w:tr>
      <w:tr w:rsidR="00E11B3A" w:rsidRPr="00E11B3A" w:rsidTr="00E11B3A">
        <w:trPr>
          <w:trHeight w:val="100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Денежные взыскания (штрафы) за нарушение </w:t>
            </w:r>
            <w:proofErr w:type="spellStart"/>
            <w:r w:rsidRPr="00E11B3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законодат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16111633050106000140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11B3A" w:rsidRPr="00E11B3A" w:rsidTr="00E11B3A">
        <w:trPr>
          <w:trHeight w:val="100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18210102010011000110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1 253 600,00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1 489 967,63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118,86</w:t>
            </w:r>
          </w:p>
        </w:tc>
      </w:tr>
      <w:tr w:rsidR="00E11B3A" w:rsidRPr="00E11B3A" w:rsidTr="00E11B3A">
        <w:trPr>
          <w:trHeight w:val="100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proofErr w:type="spellStart"/>
            <w:r w:rsidRPr="00E11B3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Федераци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18210102010012100110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2 773,00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2 773,09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11B3A" w:rsidRPr="00E11B3A" w:rsidTr="00E11B3A">
        <w:trPr>
          <w:trHeight w:val="100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proofErr w:type="spellStart"/>
            <w:r w:rsidRPr="00E11B3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Федераци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18210102010013000110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1 403,00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1 403,29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100,02</w:t>
            </w:r>
          </w:p>
        </w:tc>
      </w:tr>
      <w:tr w:rsidR="00E11B3A" w:rsidRPr="00E11B3A" w:rsidTr="00E11B3A">
        <w:trPr>
          <w:trHeight w:val="100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</w:t>
            </w:r>
            <w:proofErr w:type="spellStart"/>
            <w:r w:rsidRPr="00E11B3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учр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18210102020011000110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-11 493,00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-11 493,20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11B3A" w:rsidRPr="00E11B3A" w:rsidTr="00E11B3A">
        <w:trPr>
          <w:trHeight w:val="100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18210102030011000110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50 646,40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354,17</w:t>
            </w:r>
          </w:p>
        </w:tc>
      </w:tr>
      <w:tr w:rsidR="00E11B3A" w:rsidRPr="00E11B3A" w:rsidTr="00E11B3A">
        <w:trPr>
          <w:trHeight w:val="100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18210102030012100110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646,87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100,13</w:t>
            </w:r>
          </w:p>
        </w:tc>
      </w:tr>
      <w:tr w:rsidR="00E11B3A" w:rsidRPr="00E11B3A" w:rsidTr="00E11B3A">
        <w:trPr>
          <w:trHeight w:val="100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18210102030013000110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206,75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100,36</w:t>
            </w:r>
          </w:p>
        </w:tc>
      </w:tr>
      <w:tr w:rsidR="00E11B3A" w:rsidRPr="00E11B3A" w:rsidTr="00E11B3A">
        <w:trPr>
          <w:trHeight w:val="100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18210601030101000110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797 726,00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832 897,57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104,41</w:t>
            </w:r>
          </w:p>
        </w:tc>
      </w:tr>
      <w:tr w:rsidR="00E11B3A" w:rsidRPr="00E11B3A" w:rsidTr="00E11B3A">
        <w:trPr>
          <w:trHeight w:val="100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18210601030102100110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7 461,00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7 464,33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100,04</w:t>
            </w:r>
          </w:p>
        </w:tc>
      </w:tr>
      <w:tr w:rsidR="00E11B3A" w:rsidRPr="00E11B3A" w:rsidTr="00E11B3A">
        <w:trPr>
          <w:trHeight w:val="100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18210606033101000110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430 100,00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563 359,87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130,98</w:t>
            </w:r>
          </w:p>
        </w:tc>
      </w:tr>
      <w:tr w:rsidR="00E11B3A" w:rsidRPr="00E11B3A" w:rsidTr="00E11B3A">
        <w:trPr>
          <w:trHeight w:val="100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18210606033102100110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-335 155,00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-335 155,41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11B3A" w:rsidRPr="00E11B3A" w:rsidTr="00E11B3A">
        <w:trPr>
          <w:trHeight w:val="100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18210606033103000110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11B3A" w:rsidRPr="00E11B3A" w:rsidTr="00E11B3A">
        <w:trPr>
          <w:trHeight w:val="100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18210606043101000110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4 426 200,00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6 795 629,02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153,53</w:t>
            </w:r>
          </w:p>
        </w:tc>
      </w:tr>
      <w:tr w:rsidR="00E11B3A" w:rsidRPr="00E11B3A" w:rsidTr="00E11B3A">
        <w:trPr>
          <w:trHeight w:val="100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18210606043102100110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282 337,00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1 282 481,68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454,24</w:t>
            </w:r>
          </w:p>
        </w:tc>
      </w:tr>
      <w:tr w:rsidR="00E11B3A" w:rsidRPr="00E11B3A" w:rsidTr="00E11B3A">
        <w:trPr>
          <w:trHeight w:val="100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00010606043103000110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18210606043103000110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48 696,00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48 696,75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11B3A" w:rsidRPr="00E11B3A" w:rsidTr="00E11B3A">
        <w:trPr>
          <w:trHeight w:val="100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91711301995100000130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95 060,00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100,06</w:t>
            </w:r>
          </w:p>
        </w:tc>
      </w:tr>
      <w:tr w:rsidR="00E11B3A" w:rsidRPr="00E11B3A" w:rsidTr="00E11B3A">
        <w:trPr>
          <w:trHeight w:val="100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91711714030100000150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15 200,00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11B3A" w:rsidRPr="00E11B3A" w:rsidTr="00E11B3A">
        <w:trPr>
          <w:trHeight w:val="100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91720215001100000150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332 600,00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11B3A" w:rsidRPr="00E11B3A" w:rsidTr="00E11B3A">
        <w:trPr>
          <w:trHeight w:val="100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91720215002100000150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161 300,00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11B3A" w:rsidRPr="00E11B3A" w:rsidTr="00E11B3A">
        <w:trPr>
          <w:trHeight w:val="100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Прочие субсидии бюджетам сельских поселений (субсидии бюджетам сельских поселений на выравнивание обеспеченности муниципальных образований по реализации ими их отдельных полномочий)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91720229999107000150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637 900,00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637 900,00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11B3A" w:rsidRPr="00E11B3A" w:rsidTr="00E11B3A">
        <w:trPr>
          <w:trHeight w:val="100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91720235118100000150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225 100,00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11B3A" w:rsidRPr="00E11B3A" w:rsidTr="00E11B3A">
        <w:trPr>
          <w:trHeight w:val="100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 (прочие межбюджетные трансферты, передаваемые бюджетам сельских поселений на создание мест (площадок) накопления твердых коммунальных отходов)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91720249999103500150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71 300,00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E11B3A" w:rsidRPr="00E11B3A" w:rsidTr="00E11B3A">
        <w:trPr>
          <w:trHeight w:val="100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91720705010100000150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</w:tbl>
    <w:p w:rsidR="00E11B3A" w:rsidRDefault="00E11B3A" w:rsidP="00812A9C">
      <w:pPr>
        <w:suppressAutoHyphens/>
        <w:spacing w:after="0" w:line="240" w:lineRule="auto"/>
        <w:sectPr w:rsidR="00E11B3A" w:rsidSect="00E11B3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5017" w:type="dxa"/>
        <w:tblInd w:w="93" w:type="dxa"/>
        <w:tblLook w:val="04A0" w:firstRow="1" w:lastRow="0" w:firstColumn="1" w:lastColumn="0" w:noHBand="0" w:noVBand="1"/>
      </w:tblPr>
      <w:tblGrid>
        <w:gridCol w:w="4620"/>
        <w:gridCol w:w="1763"/>
        <w:gridCol w:w="960"/>
        <w:gridCol w:w="1089"/>
        <w:gridCol w:w="2360"/>
        <w:gridCol w:w="1240"/>
        <w:gridCol w:w="1746"/>
        <w:gridCol w:w="1740"/>
      </w:tblGrid>
      <w:tr w:rsidR="00E11B3A" w:rsidRPr="00E11B3A" w:rsidTr="00E11B3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1B3A">
              <w:rPr>
                <w:rFonts w:ascii="Calibri" w:eastAsia="Times New Roman" w:hAnsi="Calibri" w:cs="Times New Roman"/>
                <w:color w:val="000000"/>
                <w:lang w:eastAsia="ru-RU"/>
              </w:rPr>
              <w:t>Приложение № 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11B3A" w:rsidRPr="00E11B3A" w:rsidTr="00E11B3A">
        <w:trPr>
          <w:trHeight w:val="78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7044" w:rsidRDefault="00E11B3A" w:rsidP="00E11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1B3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 Решению Кстининской сельской Думы                                            </w:t>
            </w:r>
          </w:p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_GoBack"/>
            <w:bookmarkEnd w:id="0"/>
            <w:r w:rsidRPr="00E11B3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от 25.06.2020 № </w:t>
            </w:r>
            <w:r w:rsidR="00C95F5F">
              <w:rPr>
                <w:rFonts w:ascii="Calibri" w:eastAsia="Times New Roman" w:hAnsi="Calibri" w:cs="Times New Roman"/>
                <w:color w:val="000000"/>
                <w:lang w:eastAsia="ru-RU"/>
              </w:rPr>
              <w:t>29/144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11B3A" w:rsidRPr="00E11B3A" w:rsidTr="00E11B3A">
        <w:trPr>
          <w:trHeight w:val="690"/>
        </w:trPr>
        <w:tc>
          <w:tcPr>
            <w:tcW w:w="150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11B3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Исполнение расходов бюджета Кстининского сельского поселения за 2019 год по ведомственной структуре расходов</w:t>
            </w:r>
          </w:p>
        </w:tc>
      </w:tr>
      <w:tr w:rsidR="00E11B3A" w:rsidRPr="00E11B3A" w:rsidTr="00E11B3A">
        <w:trPr>
          <w:trHeight w:val="31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11B3A" w:rsidRPr="00E11B3A" w:rsidTr="00E11B3A">
        <w:trPr>
          <w:trHeight w:val="900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Распорядитель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ЦС_МР Код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ВР_МР Код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E11B3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Утверждено'Сумма</w:t>
            </w:r>
            <w:proofErr w:type="spellEnd"/>
            <w:r w:rsidRPr="00E11B3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на 2019 год (</w:t>
            </w:r>
            <w:proofErr w:type="spellStart"/>
            <w:r w:rsidRPr="00E11B3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E11B3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E11B3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уб</w:t>
            </w:r>
            <w:proofErr w:type="spellEnd"/>
            <w:r w:rsidRPr="00E11B3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Исполнено                             Сумма на 2019 год (</w:t>
            </w:r>
            <w:proofErr w:type="spellStart"/>
            <w:r w:rsidRPr="00E11B3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E11B3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E11B3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уб</w:t>
            </w:r>
            <w:proofErr w:type="spellEnd"/>
            <w:r w:rsidRPr="00E11B3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)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Администрация Кстининского сельского поселения Кирово-Чепецкого района Кировской области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11124,6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10221,4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3517,2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3067,6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612,1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612,1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612,1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612,1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612,1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612,1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612,1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612,1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</w:t>
            </w:r>
            <w:proofErr w:type="gramStart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612,1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612,1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472,3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472,3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139,8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139,8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1402,9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1322,5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1402,9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1322,5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1402,9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1322,5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1402,3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1321,9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1345,8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1267,4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982,2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982,2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363,6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285,2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56,5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54,5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</w:t>
            </w:r>
            <w:proofErr w:type="gramStart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,с</w:t>
            </w:r>
            <w:proofErr w:type="gramEnd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</w:t>
            </w:r>
            <w:proofErr w:type="spellEnd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Обеспечение деятельности </w:t>
            </w:r>
            <w:proofErr w:type="spellStart"/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финансовых</w:t>
            </w:r>
            <w:proofErr w:type="gramStart"/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,н</w:t>
            </w:r>
            <w:proofErr w:type="gramEnd"/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алоговых</w:t>
            </w:r>
            <w:proofErr w:type="spellEnd"/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и таможенных органов и органов финансового(финансово-бюджетного) надзора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Выполнение части полномочий по решению </w:t>
            </w:r>
            <w:proofErr w:type="gramStart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вопросов местного значения осуществления внешнего муниципального финансового контроля поселений</w:t>
            </w:r>
            <w:proofErr w:type="gramEnd"/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Муниципальная программа "Развитие муниципального управления"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выборов и референдумов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выборов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1329,7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1130,5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1317,3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1118,1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1317,3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1118,1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1317,3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1118,1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Раходы</w:t>
            </w:r>
            <w:proofErr w:type="spellEnd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выплату персоналу </w:t>
            </w:r>
            <w:proofErr w:type="spellStart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казеных</w:t>
            </w:r>
            <w:proofErr w:type="spellEnd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483,3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476,5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371,2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371,1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112,1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105,4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799,1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613,2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Уплата </w:t>
            </w:r>
            <w:proofErr w:type="spellStart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</w:t>
            </w:r>
            <w:proofErr w:type="gramStart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,с</w:t>
            </w:r>
            <w:proofErr w:type="gramEnd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</w:t>
            </w:r>
            <w:proofErr w:type="spellEnd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34,9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28,4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"Управление имуществом и земельными ресурсами"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12,40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12,40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Варавнивание</w:t>
            </w:r>
            <w:proofErr w:type="spellEnd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020001403А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12,40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12,40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</w:t>
            </w:r>
            <w:proofErr w:type="gramStart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,с</w:t>
            </w:r>
            <w:proofErr w:type="gramEnd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</w:t>
            </w:r>
            <w:proofErr w:type="spellEnd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020001403A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12,40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12,40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225,1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225,1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225,1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225,1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225,1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225,1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225,1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225,1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225,1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225,1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Фонд оплаты труда государственны</w:t>
            </w:r>
            <w:proofErr w:type="gramStart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173,0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52,1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52,1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23,4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23,4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"О пожарной безопасности на территории Кстининского сельского поселения"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23,4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23,4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23,4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23,4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2367,7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2119,3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2194,2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1980,8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"Р</w:t>
            </w:r>
            <w:proofErr w:type="gramEnd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азвитие</w:t>
            </w:r>
            <w:proofErr w:type="spellEnd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транспортной системы"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2194,2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1980,8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03000S0000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138,2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131,6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Субсидия местным бюджетам из областного бюджета на </w:t>
            </w:r>
            <w:proofErr w:type="spellStart"/>
            <w:r w:rsidRPr="00E11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E11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инвестиционных программ и проектов развития общественной инфраструктуры муниципальных образований в Кировской области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0300015170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0300015170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 субсидии местным бюджетам из областного бюджета на </w:t>
            </w:r>
            <w:proofErr w:type="spellStart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инвестиционных программ и проектов развития общественной инфраструктуры муниципальных образований в Кировской области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03000S5170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138,2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131,6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03000S5170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138,2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131,6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2056,0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1849,2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Мероприятия в сфере дорожной деятельности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2056,0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1849,2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2056,0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1849,2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173,5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138,5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"Управление имуществом и земельными ресурсами"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173,5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138,5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части полномочий по решению вопросов местного значения поселения в области градостроительной деятельности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88,5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88,5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части полномочий по осуществлению  муниципального земельного контроля в границах  поселения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Мероприятия в области земельно-имущественных отношений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2360,8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2200,0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137,6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137,6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"Обеспечение выполнения мероприятий по капитальному ремонту многоквартирных домов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104,3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104,3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104,3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104,3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Прочая закупка товаров, </w:t>
            </w:r>
            <w:proofErr w:type="spellStart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</w:t>
            </w:r>
            <w:proofErr w:type="gramStart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,у</w:t>
            </w:r>
            <w:proofErr w:type="gramEnd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слуг</w:t>
            </w:r>
            <w:proofErr w:type="spellEnd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0600073140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104,3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104,3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"Р</w:t>
            </w:r>
            <w:proofErr w:type="gramEnd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азвитие</w:t>
            </w:r>
            <w:proofErr w:type="spellEnd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коммунальной и жилищной  </w:t>
            </w:r>
            <w:proofErr w:type="spellStart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инфраструктуры,повышение</w:t>
            </w:r>
            <w:proofErr w:type="spellEnd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33,3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33,3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33,3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развития жилищного строительства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0700073140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33,3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0700073140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33,3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540,9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528,4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"Р</w:t>
            </w:r>
            <w:proofErr w:type="gramEnd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азвитие</w:t>
            </w:r>
            <w:proofErr w:type="spellEnd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коммунальной и жилищной  </w:t>
            </w:r>
            <w:proofErr w:type="spellStart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инфраструктуры,повышение</w:t>
            </w:r>
            <w:proofErr w:type="spellEnd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540,9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528,4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45,1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45,1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части полномочий для решения вопросов местного значения по жилищно-коммунальному хозяйству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33,3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33,3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осуществления части полномочий по осуществлению муниципального жилищного контроля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11,8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11,8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495,8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483,3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495,8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483,3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495,8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483,3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1682,3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1534,0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"Благоустройство"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1682,3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1534,0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1682,3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1534,0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898,2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798,8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организации и содержании мест захоронения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утилизации бытовых и промышленных отходов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143,2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143,2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143,2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143,2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повышению эффективности энергопотребления и энергосбережения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755,0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655,6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755,0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655,6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784,1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735,2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784,1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735,2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Муниципальная </w:t>
            </w:r>
            <w:proofErr w:type="spellStart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"М</w:t>
            </w:r>
            <w:proofErr w:type="gramEnd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олодежь</w:t>
            </w:r>
            <w:proofErr w:type="spellEnd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села"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оздоровлению детей и молодежи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2458,0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2413,6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2458,0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2413,6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2458,0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2413,6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625,5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625,5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Раходы</w:t>
            </w:r>
            <w:proofErr w:type="spellEnd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выплату персоналу </w:t>
            </w:r>
            <w:proofErr w:type="spellStart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казеных</w:t>
            </w:r>
            <w:proofErr w:type="spellEnd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625,5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625,5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Фонд оплаты труда казенных учреждений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481,2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481,2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144,3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144,3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1832,5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1788,1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Дворцы, дома и другие учреждения культуры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1832,5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1788,1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Раходы</w:t>
            </w:r>
            <w:proofErr w:type="spellEnd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выплату персоналу </w:t>
            </w:r>
            <w:proofErr w:type="spellStart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казеных</w:t>
            </w:r>
            <w:proofErr w:type="spellEnd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1265,2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1236,6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953,7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938,7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несоциальные  выплаты персоналу в денежной форме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3,2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308,3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294,7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565,3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551,5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Уплата </w:t>
            </w:r>
            <w:proofErr w:type="spellStart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</w:t>
            </w:r>
            <w:proofErr w:type="gramStart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,с</w:t>
            </w:r>
            <w:proofErr w:type="gramEnd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</w:t>
            </w:r>
            <w:proofErr w:type="spellEnd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172,4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172,4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171,7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171,7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171,7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171,7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171,7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171,7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171,7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171,7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Пособия</w:t>
            </w:r>
            <w:proofErr w:type="gramStart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омпенсации</w:t>
            </w:r>
            <w:proofErr w:type="spellEnd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ииные</w:t>
            </w:r>
            <w:proofErr w:type="spellEnd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социальные выплаты </w:t>
            </w:r>
            <w:proofErr w:type="spellStart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гражданам,кроме</w:t>
            </w:r>
            <w:proofErr w:type="spellEnd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публичных нормативных обязательств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171,7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171,7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0,7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</w:t>
            </w:r>
            <w:proofErr w:type="gramStart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а"</w:t>
            </w:r>
            <w:proofErr w:type="gramEnd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Ветеран</w:t>
            </w:r>
            <w:proofErr w:type="spellEnd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</w:tr>
      <w:tr w:rsidR="00E11B3A" w:rsidRPr="00E11B3A" w:rsidTr="00E11B3A">
        <w:trPr>
          <w:trHeight w:val="1002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</w:tr>
    </w:tbl>
    <w:p w:rsidR="00E11B3A" w:rsidRDefault="00E11B3A" w:rsidP="00812A9C">
      <w:pPr>
        <w:suppressAutoHyphens/>
        <w:spacing w:after="0" w:line="240" w:lineRule="auto"/>
        <w:sectPr w:rsidR="00E11B3A" w:rsidSect="00E11B3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98"/>
        <w:gridCol w:w="1763"/>
        <w:gridCol w:w="1018"/>
        <w:gridCol w:w="1089"/>
        <w:gridCol w:w="2502"/>
        <w:gridCol w:w="1314"/>
        <w:gridCol w:w="1465"/>
        <w:gridCol w:w="1275"/>
      </w:tblGrid>
      <w:tr w:rsidR="00E11B3A" w:rsidRPr="00E11B3A" w:rsidTr="00E11B3A">
        <w:trPr>
          <w:trHeight w:val="300"/>
        </w:trPr>
        <w:tc>
          <w:tcPr>
            <w:tcW w:w="4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1B3A">
              <w:rPr>
                <w:rFonts w:ascii="Calibri" w:eastAsia="Times New Roman" w:hAnsi="Calibri" w:cs="Times New Roman"/>
                <w:color w:val="000000"/>
                <w:lang w:eastAsia="ru-RU"/>
              </w:rPr>
              <w:t>Приложение № 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11B3A" w:rsidRPr="00E11B3A" w:rsidTr="00E11B3A">
        <w:trPr>
          <w:trHeight w:val="780"/>
        </w:trPr>
        <w:tc>
          <w:tcPr>
            <w:tcW w:w="4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1B3A">
              <w:rPr>
                <w:rFonts w:ascii="Calibri" w:eastAsia="Times New Roman" w:hAnsi="Calibri" w:cs="Times New Roman"/>
                <w:color w:val="000000"/>
                <w:lang w:eastAsia="ru-RU"/>
              </w:rPr>
              <w:t>к Решению Кстининской сельской Думы                                            от 26.06.2020 №</w:t>
            </w:r>
            <w:r w:rsidR="00C95F5F">
              <w:rPr>
                <w:rFonts w:ascii="Calibri" w:eastAsia="Times New Roman" w:hAnsi="Calibri" w:cs="Times New Roman"/>
                <w:color w:val="000000"/>
                <w:lang w:eastAsia="ru-RU"/>
              </w:rPr>
              <w:t>29/144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11B3A" w:rsidRPr="00E11B3A" w:rsidTr="00E11B3A">
        <w:trPr>
          <w:trHeight w:val="690"/>
        </w:trPr>
        <w:tc>
          <w:tcPr>
            <w:tcW w:w="4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11B3A" w:rsidRPr="00E11B3A" w:rsidTr="00E11B3A">
        <w:trPr>
          <w:trHeight w:val="390"/>
        </w:trPr>
        <w:tc>
          <w:tcPr>
            <w:tcW w:w="153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Исполнение расходов бюджета Кстининского сельского поселения за 2019 год по разделам и подразделам классификации расходов.</w:t>
            </w:r>
          </w:p>
        </w:tc>
      </w:tr>
      <w:tr w:rsidR="00E11B3A" w:rsidRPr="00E11B3A" w:rsidTr="00E11B3A">
        <w:trPr>
          <w:trHeight w:val="900"/>
        </w:trPr>
        <w:tc>
          <w:tcPr>
            <w:tcW w:w="48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Распорядитель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25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ЦС_МР Код</w:t>
            </w:r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ВР_МР Код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E11B3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Утверждено'Сумма</w:t>
            </w:r>
            <w:proofErr w:type="spellEnd"/>
            <w:r w:rsidRPr="00E11B3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на 2019 год (</w:t>
            </w:r>
            <w:proofErr w:type="spellStart"/>
            <w:r w:rsidRPr="00E11B3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E11B3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E11B3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уб</w:t>
            </w:r>
            <w:proofErr w:type="spellEnd"/>
            <w:r w:rsidRPr="00E11B3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Исполнено                             Сумма на 2019 год (</w:t>
            </w:r>
            <w:proofErr w:type="spellStart"/>
            <w:r w:rsidRPr="00E11B3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E11B3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E11B3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уб</w:t>
            </w:r>
            <w:proofErr w:type="spellEnd"/>
            <w:r w:rsidRPr="00E11B3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)</w:t>
            </w:r>
          </w:p>
        </w:tc>
      </w:tr>
      <w:tr w:rsidR="00E11B3A" w:rsidRPr="00E11B3A" w:rsidTr="00E11B3A">
        <w:trPr>
          <w:trHeight w:val="1002"/>
        </w:trPr>
        <w:tc>
          <w:tcPr>
            <w:tcW w:w="48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Администрация Кстининского сельского поселения Кирово-Чепецкого района Кировской области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11124,6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10221,4</w:t>
            </w:r>
          </w:p>
        </w:tc>
      </w:tr>
      <w:tr w:rsidR="00E11B3A" w:rsidRPr="00E11B3A" w:rsidTr="00E11B3A">
        <w:trPr>
          <w:trHeight w:val="1002"/>
        </w:trPr>
        <w:tc>
          <w:tcPr>
            <w:tcW w:w="48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3517,2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3067,6</w:t>
            </w:r>
          </w:p>
        </w:tc>
      </w:tr>
      <w:tr w:rsidR="00E11B3A" w:rsidRPr="00E11B3A" w:rsidTr="00E11B3A">
        <w:trPr>
          <w:trHeight w:val="1002"/>
        </w:trPr>
        <w:tc>
          <w:tcPr>
            <w:tcW w:w="48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612,1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612,1</w:t>
            </w:r>
          </w:p>
        </w:tc>
      </w:tr>
      <w:tr w:rsidR="00E11B3A" w:rsidRPr="00E11B3A" w:rsidTr="00E11B3A">
        <w:trPr>
          <w:trHeight w:val="1002"/>
        </w:trPr>
        <w:tc>
          <w:tcPr>
            <w:tcW w:w="48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1402,9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1322,5</w:t>
            </w:r>
          </w:p>
        </w:tc>
      </w:tr>
      <w:tr w:rsidR="00E11B3A" w:rsidRPr="00E11B3A" w:rsidTr="00E11B3A">
        <w:trPr>
          <w:trHeight w:val="1002"/>
        </w:trPr>
        <w:tc>
          <w:tcPr>
            <w:tcW w:w="48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Обеспечение деятельности </w:t>
            </w:r>
            <w:proofErr w:type="spellStart"/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финансовых</w:t>
            </w:r>
            <w:proofErr w:type="gramStart"/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,н</w:t>
            </w:r>
            <w:proofErr w:type="gramEnd"/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алоговых</w:t>
            </w:r>
            <w:proofErr w:type="spellEnd"/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и таможенных органов и органов финансового(финансово-бюджетного) надзора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</w:t>
            </w:r>
          </w:p>
        </w:tc>
      </w:tr>
      <w:tr w:rsidR="00E11B3A" w:rsidRPr="00E11B3A" w:rsidTr="00E11B3A">
        <w:trPr>
          <w:trHeight w:val="1002"/>
        </w:trPr>
        <w:tc>
          <w:tcPr>
            <w:tcW w:w="4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11B3A" w:rsidRPr="00E11B3A" w:rsidTr="00E11B3A">
        <w:trPr>
          <w:trHeight w:val="1002"/>
        </w:trPr>
        <w:tc>
          <w:tcPr>
            <w:tcW w:w="48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11B3A" w:rsidRPr="00E11B3A" w:rsidTr="00E11B3A">
        <w:trPr>
          <w:trHeight w:val="1002"/>
        </w:trPr>
        <w:tc>
          <w:tcPr>
            <w:tcW w:w="48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1329,7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1130,5</w:t>
            </w:r>
          </w:p>
        </w:tc>
      </w:tr>
      <w:tr w:rsidR="00E11B3A" w:rsidRPr="00E11B3A" w:rsidTr="00E11B3A">
        <w:trPr>
          <w:trHeight w:val="1002"/>
        </w:trPr>
        <w:tc>
          <w:tcPr>
            <w:tcW w:w="48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225,1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225,1</w:t>
            </w:r>
          </w:p>
        </w:tc>
      </w:tr>
      <w:tr w:rsidR="00E11B3A" w:rsidRPr="00E11B3A" w:rsidTr="00E11B3A">
        <w:trPr>
          <w:trHeight w:val="1002"/>
        </w:trPr>
        <w:tc>
          <w:tcPr>
            <w:tcW w:w="48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225,1</w:t>
            </w:r>
          </w:p>
        </w:tc>
      </w:tr>
      <w:tr w:rsidR="00E11B3A" w:rsidRPr="00E11B3A" w:rsidTr="00E11B3A">
        <w:trPr>
          <w:trHeight w:val="1002"/>
        </w:trPr>
        <w:tc>
          <w:tcPr>
            <w:tcW w:w="48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23,4</w:t>
            </w:r>
          </w:p>
        </w:tc>
      </w:tr>
      <w:tr w:rsidR="00E11B3A" w:rsidRPr="00E11B3A" w:rsidTr="00E11B3A">
        <w:trPr>
          <w:trHeight w:val="1002"/>
        </w:trPr>
        <w:tc>
          <w:tcPr>
            <w:tcW w:w="48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23,4</w:t>
            </w:r>
          </w:p>
        </w:tc>
      </w:tr>
      <w:tr w:rsidR="00E11B3A" w:rsidRPr="00E11B3A" w:rsidTr="00E11B3A">
        <w:trPr>
          <w:trHeight w:val="1002"/>
        </w:trPr>
        <w:tc>
          <w:tcPr>
            <w:tcW w:w="48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2367,7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2119,3</w:t>
            </w:r>
          </w:p>
        </w:tc>
      </w:tr>
      <w:tr w:rsidR="00E11B3A" w:rsidRPr="00E11B3A" w:rsidTr="00E11B3A">
        <w:trPr>
          <w:trHeight w:val="1002"/>
        </w:trPr>
        <w:tc>
          <w:tcPr>
            <w:tcW w:w="48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2194,2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1980,8</w:t>
            </w:r>
          </w:p>
        </w:tc>
      </w:tr>
      <w:tr w:rsidR="00E11B3A" w:rsidRPr="00E11B3A" w:rsidTr="00E11B3A">
        <w:trPr>
          <w:trHeight w:val="1002"/>
        </w:trPr>
        <w:tc>
          <w:tcPr>
            <w:tcW w:w="48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138,5</w:t>
            </w:r>
          </w:p>
        </w:tc>
      </w:tr>
      <w:tr w:rsidR="00E11B3A" w:rsidRPr="00E11B3A" w:rsidTr="00E11B3A">
        <w:trPr>
          <w:trHeight w:val="1002"/>
        </w:trPr>
        <w:tc>
          <w:tcPr>
            <w:tcW w:w="48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2360,8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2200,0</w:t>
            </w:r>
          </w:p>
        </w:tc>
      </w:tr>
      <w:tr w:rsidR="00E11B3A" w:rsidRPr="00E11B3A" w:rsidTr="00E11B3A">
        <w:trPr>
          <w:trHeight w:val="1002"/>
        </w:trPr>
        <w:tc>
          <w:tcPr>
            <w:tcW w:w="489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137,6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137,6</w:t>
            </w:r>
          </w:p>
        </w:tc>
      </w:tr>
      <w:tr w:rsidR="00E11B3A" w:rsidRPr="00E11B3A" w:rsidTr="00E11B3A">
        <w:trPr>
          <w:trHeight w:val="1002"/>
        </w:trPr>
        <w:tc>
          <w:tcPr>
            <w:tcW w:w="4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540,9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528,4</w:t>
            </w:r>
          </w:p>
        </w:tc>
      </w:tr>
      <w:tr w:rsidR="00E11B3A" w:rsidRPr="00E11B3A" w:rsidTr="00E11B3A">
        <w:trPr>
          <w:trHeight w:val="1002"/>
        </w:trPr>
        <w:tc>
          <w:tcPr>
            <w:tcW w:w="48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1682,3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1534,0</w:t>
            </w:r>
          </w:p>
        </w:tc>
      </w:tr>
      <w:tr w:rsidR="00E11B3A" w:rsidRPr="00E11B3A" w:rsidTr="00E11B3A">
        <w:trPr>
          <w:trHeight w:val="1002"/>
        </w:trPr>
        <w:tc>
          <w:tcPr>
            <w:tcW w:w="48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11B3A" w:rsidRPr="00E11B3A" w:rsidTr="00E11B3A">
        <w:trPr>
          <w:trHeight w:val="1002"/>
        </w:trPr>
        <w:tc>
          <w:tcPr>
            <w:tcW w:w="48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11B3A" w:rsidRPr="00E11B3A" w:rsidTr="00E11B3A">
        <w:trPr>
          <w:trHeight w:val="1002"/>
        </w:trPr>
        <w:tc>
          <w:tcPr>
            <w:tcW w:w="48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2458,0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2413,6</w:t>
            </w:r>
          </w:p>
        </w:tc>
      </w:tr>
      <w:tr w:rsidR="00E11B3A" w:rsidRPr="00E11B3A" w:rsidTr="00E11B3A">
        <w:trPr>
          <w:trHeight w:val="1002"/>
        </w:trPr>
        <w:tc>
          <w:tcPr>
            <w:tcW w:w="48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2458,0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2413,6</w:t>
            </w:r>
          </w:p>
        </w:tc>
      </w:tr>
      <w:tr w:rsidR="00E11B3A" w:rsidRPr="00E11B3A" w:rsidTr="00E11B3A">
        <w:trPr>
          <w:trHeight w:val="1002"/>
        </w:trPr>
        <w:tc>
          <w:tcPr>
            <w:tcW w:w="4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172,4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172,4</w:t>
            </w:r>
          </w:p>
        </w:tc>
      </w:tr>
      <w:tr w:rsidR="00E11B3A" w:rsidRPr="00E11B3A" w:rsidTr="00E11B3A">
        <w:trPr>
          <w:trHeight w:val="1002"/>
        </w:trPr>
        <w:tc>
          <w:tcPr>
            <w:tcW w:w="4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171,7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171,7</w:t>
            </w:r>
          </w:p>
        </w:tc>
      </w:tr>
      <w:tr w:rsidR="00E11B3A" w:rsidRPr="00E11B3A" w:rsidTr="00E11B3A">
        <w:trPr>
          <w:trHeight w:val="1002"/>
        </w:trPr>
        <w:tc>
          <w:tcPr>
            <w:tcW w:w="48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0,7</w:t>
            </w:r>
          </w:p>
        </w:tc>
      </w:tr>
    </w:tbl>
    <w:p w:rsidR="00E11B3A" w:rsidRDefault="00E11B3A" w:rsidP="00812A9C">
      <w:pPr>
        <w:suppressAutoHyphens/>
        <w:spacing w:after="0" w:line="240" w:lineRule="auto"/>
        <w:sectPr w:rsidR="00E11B3A" w:rsidSect="00E11B3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3462" w:type="dxa"/>
        <w:tblInd w:w="93" w:type="dxa"/>
        <w:tblLook w:val="04A0" w:firstRow="1" w:lastRow="0" w:firstColumn="1" w:lastColumn="0" w:noHBand="0" w:noVBand="1"/>
      </w:tblPr>
      <w:tblGrid>
        <w:gridCol w:w="6551"/>
        <w:gridCol w:w="1824"/>
        <w:gridCol w:w="1670"/>
        <w:gridCol w:w="1773"/>
        <w:gridCol w:w="1644"/>
      </w:tblGrid>
      <w:tr w:rsidR="00E11B3A" w:rsidRPr="00E11B3A" w:rsidTr="00E11B3A">
        <w:trPr>
          <w:trHeight w:val="300"/>
        </w:trPr>
        <w:tc>
          <w:tcPr>
            <w:tcW w:w="6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1B3A">
              <w:rPr>
                <w:rFonts w:ascii="Calibri" w:eastAsia="Times New Roman" w:hAnsi="Calibri" w:cs="Times New Roman"/>
                <w:color w:val="000000"/>
                <w:lang w:eastAsia="ru-RU"/>
              </w:rPr>
              <w:t>Приложение № 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11B3A" w:rsidRPr="00E11B3A" w:rsidTr="00E11B3A">
        <w:trPr>
          <w:trHeight w:val="750"/>
        </w:trPr>
        <w:tc>
          <w:tcPr>
            <w:tcW w:w="6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1B3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 Решению Кстининской сельской Думы                                                                    от 25.06.2020 № </w:t>
            </w:r>
            <w:r w:rsidR="00C95F5F">
              <w:rPr>
                <w:rFonts w:ascii="Calibri" w:eastAsia="Times New Roman" w:hAnsi="Calibri" w:cs="Times New Roman"/>
                <w:color w:val="000000"/>
                <w:lang w:eastAsia="ru-RU"/>
              </w:rPr>
              <w:t>29/144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11B3A" w:rsidRPr="00E11B3A" w:rsidTr="00E11B3A">
        <w:trPr>
          <w:trHeight w:val="300"/>
        </w:trPr>
        <w:tc>
          <w:tcPr>
            <w:tcW w:w="6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11B3A" w:rsidRPr="00E11B3A" w:rsidTr="00E11B3A">
        <w:trPr>
          <w:trHeight w:val="300"/>
        </w:trPr>
        <w:tc>
          <w:tcPr>
            <w:tcW w:w="6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11B3A" w:rsidRPr="00E11B3A" w:rsidTr="00E11B3A">
        <w:trPr>
          <w:trHeight w:val="375"/>
        </w:trPr>
        <w:tc>
          <w:tcPr>
            <w:tcW w:w="134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Исполнение бюджета Кстининского сельского поселения за 2019 год на реализацию  муниципальных программ</w:t>
            </w:r>
          </w:p>
        </w:tc>
      </w:tr>
      <w:tr w:rsidR="00E11B3A" w:rsidRPr="00E11B3A" w:rsidTr="00E11B3A">
        <w:trPr>
          <w:trHeight w:val="330"/>
        </w:trPr>
        <w:tc>
          <w:tcPr>
            <w:tcW w:w="6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11B3A" w:rsidRPr="00E11B3A" w:rsidTr="00E11B3A">
        <w:trPr>
          <w:trHeight w:val="900"/>
        </w:trPr>
        <w:tc>
          <w:tcPr>
            <w:tcW w:w="6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18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ЦС_МР Код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ВР_МР Код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Утверждено      Сумма на 2019 год (</w:t>
            </w:r>
            <w:proofErr w:type="spellStart"/>
            <w:r w:rsidRPr="00E11B3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E11B3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E11B3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уб</w:t>
            </w:r>
            <w:proofErr w:type="spellEnd"/>
            <w:r w:rsidRPr="00E11B3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Исполнено      Сумма на 2019 год (</w:t>
            </w:r>
            <w:proofErr w:type="spellStart"/>
            <w:r w:rsidRPr="00E11B3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E11B3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E11B3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уб</w:t>
            </w:r>
            <w:proofErr w:type="spellEnd"/>
            <w:r w:rsidRPr="00E11B3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)</w:t>
            </w:r>
          </w:p>
        </w:tc>
      </w:tr>
      <w:tr w:rsidR="00E11B3A" w:rsidRPr="00E11B3A" w:rsidTr="00E11B3A">
        <w:trPr>
          <w:trHeight w:val="1002"/>
        </w:trPr>
        <w:tc>
          <w:tcPr>
            <w:tcW w:w="6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Администрация Кстининского сельского поселения Кирово-Чепецкого района Кировской области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11124,6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10221,4</w:t>
            </w:r>
          </w:p>
        </w:tc>
      </w:tr>
      <w:tr w:rsidR="00E11B3A" w:rsidRPr="00E11B3A" w:rsidTr="00E11B3A">
        <w:trPr>
          <w:trHeight w:val="1002"/>
        </w:trPr>
        <w:tc>
          <w:tcPr>
            <w:tcW w:w="6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3901,6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3452,0</w:t>
            </w:r>
          </w:p>
        </w:tc>
      </w:tr>
      <w:tr w:rsidR="00E11B3A" w:rsidRPr="00E11B3A" w:rsidTr="00E11B3A">
        <w:trPr>
          <w:trHeight w:val="1002"/>
        </w:trPr>
        <w:tc>
          <w:tcPr>
            <w:tcW w:w="6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225,1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225,1</w:t>
            </w:r>
          </w:p>
        </w:tc>
      </w:tr>
      <w:tr w:rsidR="00E11B3A" w:rsidRPr="00E11B3A" w:rsidTr="00E11B3A">
        <w:trPr>
          <w:trHeight w:val="1002"/>
        </w:trPr>
        <w:tc>
          <w:tcPr>
            <w:tcW w:w="6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225,1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225,1</w:t>
            </w:r>
          </w:p>
        </w:tc>
      </w:tr>
      <w:tr w:rsidR="00E11B3A" w:rsidRPr="00E11B3A" w:rsidTr="00E11B3A">
        <w:trPr>
          <w:trHeight w:val="1002"/>
        </w:trPr>
        <w:tc>
          <w:tcPr>
            <w:tcW w:w="6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173,0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173,0</w:t>
            </w:r>
          </w:p>
        </w:tc>
      </w:tr>
      <w:tr w:rsidR="00E11B3A" w:rsidRPr="00E11B3A" w:rsidTr="00E11B3A">
        <w:trPr>
          <w:trHeight w:val="1002"/>
        </w:trPr>
        <w:tc>
          <w:tcPr>
            <w:tcW w:w="6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52,1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52,1</w:t>
            </w:r>
          </w:p>
        </w:tc>
      </w:tr>
      <w:tr w:rsidR="00E11B3A" w:rsidRPr="00E11B3A" w:rsidTr="00E11B3A">
        <w:trPr>
          <w:trHeight w:val="1002"/>
        </w:trPr>
        <w:tc>
          <w:tcPr>
            <w:tcW w:w="6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3676,5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3226,9</w:t>
            </w:r>
          </w:p>
        </w:tc>
      </w:tr>
      <w:tr w:rsidR="00E11B3A" w:rsidRPr="00E11B3A" w:rsidTr="00E11B3A">
        <w:trPr>
          <w:trHeight w:val="1002"/>
        </w:trPr>
        <w:tc>
          <w:tcPr>
            <w:tcW w:w="6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612,1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612,1</w:t>
            </w:r>
          </w:p>
        </w:tc>
      </w:tr>
      <w:tr w:rsidR="00E11B3A" w:rsidRPr="00E11B3A" w:rsidTr="00E11B3A">
        <w:trPr>
          <w:trHeight w:val="1002"/>
        </w:trPr>
        <w:tc>
          <w:tcPr>
            <w:tcW w:w="6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612,1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612,1</w:t>
            </w:r>
          </w:p>
        </w:tc>
      </w:tr>
      <w:tr w:rsidR="00E11B3A" w:rsidRPr="00E11B3A" w:rsidTr="00E11B3A">
        <w:trPr>
          <w:trHeight w:val="1002"/>
        </w:trPr>
        <w:tc>
          <w:tcPr>
            <w:tcW w:w="6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472,3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472,3</w:t>
            </w:r>
          </w:p>
        </w:tc>
      </w:tr>
      <w:tr w:rsidR="00E11B3A" w:rsidRPr="00E11B3A" w:rsidTr="00E11B3A">
        <w:trPr>
          <w:trHeight w:val="1002"/>
        </w:trPr>
        <w:tc>
          <w:tcPr>
            <w:tcW w:w="6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139,8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139,8</w:t>
            </w:r>
          </w:p>
        </w:tc>
      </w:tr>
      <w:tr w:rsidR="00E11B3A" w:rsidRPr="00E11B3A" w:rsidTr="00E11B3A">
        <w:trPr>
          <w:trHeight w:val="1002"/>
        </w:trPr>
        <w:tc>
          <w:tcPr>
            <w:tcW w:w="6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1402,9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1322,5</w:t>
            </w:r>
          </w:p>
        </w:tc>
      </w:tr>
      <w:tr w:rsidR="00E11B3A" w:rsidRPr="00E11B3A" w:rsidTr="00E11B3A">
        <w:trPr>
          <w:trHeight w:val="1002"/>
        </w:trPr>
        <w:tc>
          <w:tcPr>
            <w:tcW w:w="6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1345,8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1267,4</w:t>
            </w:r>
          </w:p>
        </w:tc>
      </w:tr>
      <w:tr w:rsidR="00E11B3A" w:rsidRPr="00E11B3A" w:rsidTr="00E11B3A">
        <w:trPr>
          <w:trHeight w:val="1002"/>
        </w:trPr>
        <w:tc>
          <w:tcPr>
            <w:tcW w:w="6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982,2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982,2</w:t>
            </w:r>
          </w:p>
        </w:tc>
      </w:tr>
      <w:tr w:rsidR="00E11B3A" w:rsidRPr="00E11B3A" w:rsidTr="00E11B3A">
        <w:trPr>
          <w:trHeight w:val="1002"/>
        </w:trPr>
        <w:tc>
          <w:tcPr>
            <w:tcW w:w="6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363,6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285,2</w:t>
            </w:r>
          </w:p>
        </w:tc>
      </w:tr>
      <w:tr w:rsidR="00E11B3A" w:rsidRPr="00E11B3A" w:rsidTr="00E11B3A">
        <w:trPr>
          <w:trHeight w:val="1002"/>
        </w:trPr>
        <w:tc>
          <w:tcPr>
            <w:tcW w:w="6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56,5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54,5</w:t>
            </w:r>
          </w:p>
        </w:tc>
      </w:tr>
      <w:tr w:rsidR="00E11B3A" w:rsidRPr="00E11B3A" w:rsidTr="00E11B3A">
        <w:trPr>
          <w:trHeight w:val="1002"/>
        </w:trPr>
        <w:tc>
          <w:tcPr>
            <w:tcW w:w="6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</w:tr>
      <w:tr w:rsidR="00E11B3A" w:rsidRPr="00E11B3A" w:rsidTr="00E11B3A">
        <w:trPr>
          <w:trHeight w:val="1002"/>
        </w:trPr>
        <w:tc>
          <w:tcPr>
            <w:tcW w:w="6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Передача части полномочий по решению вопросов местного </w:t>
            </w:r>
            <w:proofErr w:type="spellStart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значения</w:t>
            </w:r>
            <w:proofErr w:type="gramStart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,о</w:t>
            </w:r>
            <w:proofErr w:type="gramEnd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существления</w:t>
            </w:r>
            <w:proofErr w:type="spellEnd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внешнего муниципального финансового контроля поселений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E11B3A" w:rsidRPr="00E11B3A" w:rsidTr="00E11B3A">
        <w:trPr>
          <w:trHeight w:val="1002"/>
        </w:trPr>
        <w:tc>
          <w:tcPr>
            <w:tcW w:w="6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E11B3A" w:rsidRPr="00E11B3A" w:rsidTr="00E11B3A">
        <w:trPr>
          <w:trHeight w:val="1002"/>
        </w:trPr>
        <w:tc>
          <w:tcPr>
            <w:tcW w:w="6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выборов и референдумов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11B3A" w:rsidRPr="00E11B3A" w:rsidTr="00E11B3A">
        <w:trPr>
          <w:trHeight w:val="1002"/>
        </w:trPr>
        <w:tc>
          <w:tcPr>
            <w:tcW w:w="6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выборов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11B3A" w:rsidRPr="00E11B3A" w:rsidTr="00E11B3A">
        <w:trPr>
          <w:trHeight w:val="1002"/>
        </w:trPr>
        <w:tc>
          <w:tcPr>
            <w:tcW w:w="6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11B3A" w:rsidRPr="00E11B3A" w:rsidTr="00E11B3A">
        <w:trPr>
          <w:trHeight w:val="1002"/>
        </w:trPr>
        <w:tc>
          <w:tcPr>
            <w:tcW w:w="6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1317,3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1118,1</w:t>
            </w:r>
          </w:p>
        </w:tc>
      </w:tr>
      <w:tr w:rsidR="00E11B3A" w:rsidRPr="00E11B3A" w:rsidTr="00E11B3A">
        <w:trPr>
          <w:trHeight w:val="1002"/>
        </w:trPr>
        <w:tc>
          <w:tcPr>
            <w:tcW w:w="6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Общегосударственные мероприятия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1317,3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1118,1</w:t>
            </w:r>
          </w:p>
        </w:tc>
      </w:tr>
      <w:tr w:rsidR="00E11B3A" w:rsidRPr="00E11B3A" w:rsidTr="00E11B3A">
        <w:trPr>
          <w:trHeight w:val="1002"/>
        </w:trPr>
        <w:tc>
          <w:tcPr>
            <w:tcW w:w="6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Раходы</w:t>
            </w:r>
            <w:proofErr w:type="spellEnd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выплату персоналу </w:t>
            </w:r>
            <w:proofErr w:type="spellStart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казеных</w:t>
            </w:r>
            <w:proofErr w:type="spellEnd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483,3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476,5</w:t>
            </w:r>
          </w:p>
        </w:tc>
      </w:tr>
      <w:tr w:rsidR="00E11B3A" w:rsidRPr="00E11B3A" w:rsidTr="00E11B3A">
        <w:trPr>
          <w:trHeight w:val="1002"/>
        </w:trPr>
        <w:tc>
          <w:tcPr>
            <w:tcW w:w="6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371,2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371,1</w:t>
            </w:r>
          </w:p>
        </w:tc>
      </w:tr>
      <w:tr w:rsidR="00E11B3A" w:rsidRPr="00E11B3A" w:rsidTr="00E11B3A">
        <w:trPr>
          <w:trHeight w:val="1002"/>
        </w:trPr>
        <w:tc>
          <w:tcPr>
            <w:tcW w:w="6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112,1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105,4</w:t>
            </w:r>
          </w:p>
        </w:tc>
      </w:tr>
      <w:tr w:rsidR="00E11B3A" w:rsidRPr="00E11B3A" w:rsidTr="00E11B3A">
        <w:trPr>
          <w:trHeight w:val="1002"/>
        </w:trPr>
        <w:tc>
          <w:tcPr>
            <w:tcW w:w="6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799,1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613,2</w:t>
            </w:r>
          </w:p>
        </w:tc>
      </w:tr>
      <w:tr w:rsidR="00E11B3A" w:rsidRPr="00E11B3A" w:rsidTr="00E11B3A">
        <w:trPr>
          <w:trHeight w:val="1002"/>
        </w:trPr>
        <w:tc>
          <w:tcPr>
            <w:tcW w:w="6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</w:t>
            </w:r>
            <w:proofErr w:type="gramStart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,с</w:t>
            </w:r>
            <w:proofErr w:type="gramEnd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</w:t>
            </w:r>
            <w:proofErr w:type="spellEnd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34,9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28,4</w:t>
            </w:r>
          </w:p>
        </w:tc>
      </w:tr>
      <w:tr w:rsidR="00E11B3A" w:rsidRPr="00E11B3A" w:rsidTr="00E11B3A">
        <w:trPr>
          <w:trHeight w:val="1002"/>
        </w:trPr>
        <w:tc>
          <w:tcPr>
            <w:tcW w:w="6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11B3A" w:rsidRPr="00E11B3A" w:rsidTr="00E11B3A">
        <w:trPr>
          <w:trHeight w:val="1002"/>
        </w:trPr>
        <w:tc>
          <w:tcPr>
            <w:tcW w:w="6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11B3A" w:rsidRPr="00E11B3A" w:rsidTr="00E11B3A">
        <w:trPr>
          <w:trHeight w:val="1002"/>
        </w:trPr>
        <w:tc>
          <w:tcPr>
            <w:tcW w:w="6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11B3A" w:rsidRPr="00E11B3A" w:rsidTr="00E11B3A">
        <w:trPr>
          <w:trHeight w:val="1002"/>
        </w:trPr>
        <w:tc>
          <w:tcPr>
            <w:tcW w:w="6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Доплаты к пенсиям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171,7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171,7</w:t>
            </w:r>
          </w:p>
        </w:tc>
      </w:tr>
      <w:tr w:rsidR="00E11B3A" w:rsidRPr="00E11B3A" w:rsidTr="00E11B3A">
        <w:trPr>
          <w:trHeight w:val="1002"/>
        </w:trPr>
        <w:tc>
          <w:tcPr>
            <w:tcW w:w="6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171,7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171,7</w:t>
            </w:r>
          </w:p>
        </w:tc>
      </w:tr>
      <w:tr w:rsidR="00E11B3A" w:rsidRPr="00E11B3A" w:rsidTr="00E11B3A">
        <w:trPr>
          <w:trHeight w:val="1002"/>
        </w:trPr>
        <w:tc>
          <w:tcPr>
            <w:tcW w:w="6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Пособия</w:t>
            </w:r>
            <w:proofErr w:type="gramStart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омпенсации</w:t>
            </w:r>
            <w:proofErr w:type="spellEnd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ииные</w:t>
            </w:r>
            <w:proofErr w:type="spellEnd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социальные выплаты </w:t>
            </w:r>
            <w:proofErr w:type="spellStart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гражданам,кроме</w:t>
            </w:r>
            <w:proofErr w:type="spellEnd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публичных нормативных обязательств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171,7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171,7</w:t>
            </w:r>
          </w:p>
        </w:tc>
      </w:tr>
      <w:tr w:rsidR="00E11B3A" w:rsidRPr="00E11B3A" w:rsidTr="00E11B3A">
        <w:trPr>
          <w:trHeight w:val="1002"/>
        </w:trPr>
        <w:tc>
          <w:tcPr>
            <w:tcW w:w="6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"Управление имуществом и земельными ресурсами"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185,9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150,9</w:t>
            </w:r>
          </w:p>
        </w:tc>
      </w:tr>
      <w:tr w:rsidR="00E11B3A" w:rsidRPr="00E11B3A" w:rsidTr="00E11B3A">
        <w:trPr>
          <w:trHeight w:val="1002"/>
        </w:trPr>
        <w:tc>
          <w:tcPr>
            <w:tcW w:w="6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020001403А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12,4</w:t>
            </w:r>
          </w:p>
        </w:tc>
      </w:tr>
      <w:tr w:rsidR="00E11B3A" w:rsidRPr="00E11B3A" w:rsidTr="00E11B3A">
        <w:trPr>
          <w:trHeight w:val="1002"/>
        </w:trPr>
        <w:tc>
          <w:tcPr>
            <w:tcW w:w="6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020001403А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12,4</w:t>
            </w:r>
          </w:p>
        </w:tc>
      </w:tr>
      <w:tr w:rsidR="00E11B3A" w:rsidRPr="00E11B3A" w:rsidTr="00E11B3A">
        <w:trPr>
          <w:trHeight w:val="1002"/>
        </w:trPr>
        <w:tc>
          <w:tcPr>
            <w:tcW w:w="6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части полномочий по решению вопросов местного значения поселения в области градостроительной деятельности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88,5</w:t>
            </w:r>
          </w:p>
        </w:tc>
      </w:tr>
      <w:tr w:rsidR="00E11B3A" w:rsidRPr="00E11B3A" w:rsidTr="00E11B3A">
        <w:trPr>
          <w:trHeight w:val="1002"/>
        </w:trPr>
        <w:tc>
          <w:tcPr>
            <w:tcW w:w="6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88,5</w:t>
            </w:r>
          </w:p>
        </w:tc>
      </w:tr>
      <w:tr w:rsidR="00E11B3A" w:rsidRPr="00E11B3A" w:rsidTr="00E11B3A">
        <w:trPr>
          <w:trHeight w:val="1002"/>
        </w:trPr>
        <w:tc>
          <w:tcPr>
            <w:tcW w:w="6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части полномочий по осуществлению земельного контроля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11B3A" w:rsidRPr="00E11B3A" w:rsidTr="00E11B3A">
        <w:trPr>
          <w:trHeight w:val="1002"/>
        </w:trPr>
        <w:tc>
          <w:tcPr>
            <w:tcW w:w="6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11B3A" w:rsidRPr="00E11B3A" w:rsidTr="00E11B3A">
        <w:trPr>
          <w:trHeight w:val="1002"/>
        </w:trPr>
        <w:tc>
          <w:tcPr>
            <w:tcW w:w="6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E11B3A" w:rsidRPr="00E11B3A" w:rsidTr="00E11B3A">
        <w:trPr>
          <w:trHeight w:val="1002"/>
        </w:trPr>
        <w:tc>
          <w:tcPr>
            <w:tcW w:w="6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земельно-имущественных отношений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E11B3A" w:rsidRPr="00E11B3A" w:rsidTr="00E11B3A">
        <w:trPr>
          <w:trHeight w:val="1002"/>
        </w:trPr>
        <w:tc>
          <w:tcPr>
            <w:tcW w:w="6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Прочая закупка товаров, </w:t>
            </w:r>
            <w:proofErr w:type="spellStart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</w:t>
            </w:r>
            <w:proofErr w:type="gramStart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,у</w:t>
            </w:r>
            <w:proofErr w:type="gramEnd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слуг</w:t>
            </w:r>
            <w:proofErr w:type="spellEnd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E11B3A" w:rsidRPr="00E11B3A" w:rsidTr="00E11B3A">
        <w:trPr>
          <w:trHeight w:val="1002"/>
        </w:trPr>
        <w:tc>
          <w:tcPr>
            <w:tcW w:w="6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"Р</w:t>
            </w:r>
            <w:proofErr w:type="gramEnd"/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азвитие</w:t>
            </w:r>
            <w:proofErr w:type="spellEnd"/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транспортной системы"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2194,2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1980,8</w:t>
            </w:r>
          </w:p>
        </w:tc>
      </w:tr>
      <w:tr w:rsidR="00E11B3A" w:rsidRPr="00E11B3A" w:rsidTr="00E11B3A">
        <w:trPr>
          <w:trHeight w:val="1002"/>
        </w:trPr>
        <w:tc>
          <w:tcPr>
            <w:tcW w:w="6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Субсидия местным бюджетам из областного бюджета на </w:t>
            </w:r>
            <w:proofErr w:type="spellStart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инвестиционных программ и проектов развития общественной инфраструктуры муниципальных образований в Кировской области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0300015170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11B3A" w:rsidRPr="00E11B3A" w:rsidTr="00E11B3A">
        <w:trPr>
          <w:trHeight w:val="1002"/>
        </w:trPr>
        <w:tc>
          <w:tcPr>
            <w:tcW w:w="6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0300015170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11B3A" w:rsidRPr="00E11B3A" w:rsidTr="00E11B3A">
        <w:trPr>
          <w:trHeight w:val="1002"/>
        </w:trPr>
        <w:tc>
          <w:tcPr>
            <w:tcW w:w="6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03000S0000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138,2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131,6</w:t>
            </w:r>
          </w:p>
        </w:tc>
      </w:tr>
      <w:tr w:rsidR="00E11B3A" w:rsidRPr="00E11B3A" w:rsidTr="00E11B3A">
        <w:trPr>
          <w:trHeight w:val="1002"/>
        </w:trPr>
        <w:tc>
          <w:tcPr>
            <w:tcW w:w="6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 субсидии местным бюджетам из областного бюджета на </w:t>
            </w:r>
            <w:proofErr w:type="spellStart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инвестиционных программ и проектов развития общественной инфраструктуры муниципальных образований в Кировской области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03000S5170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138,2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131,6</w:t>
            </w:r>
          </w:p>
        </w:tc>
      </w:tr>
      <w:tr w:rsidR="00E11B3A" w:rsidRPr="00E11B3A" w:rsidTr="00E11B3A">
        <w:trPr>
          <w:trHeight w:val="1002"/>
        </w:trPr>
        <w:tc>
          <w:tcPr>
            <w:tcW w:w="6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03000S5170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138,2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131,6</w:t>
            </w:r>
          </w:p>
        </w:tc>
      </w:tr>
      <w:tr w:rsidR="00E11B3A" w:rsidRPr="00E11B3A" w:rsidTr="00E11B3A">
        <w:trPr>
          <w:trHeight w:val="1002"/>
        </w:trPr>
        <w:tc>
          <w:tcPr>
            <w:tcW w:w="6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2056,0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1849,2</w:t>
            </w:r>
          </w:p>
        </w:tc>
      </w:tr>
      <w:tr w:rsidR="00E11B3A" w:rsidRPr="00E11B3A" w:rsidTr="00E11B3A">
        <w:trPr>
          <w:trHeight w:val="1002"/>
        </w:trPr>
        <w:tc>
          <w:tcPr>
            <w:tcW w:w="6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2056,0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1849,2</w:t>
            </w:r>
          </w:p>
        </w:tc>
      </w:tr>
      <w:tr w:rsidR="00E11B3A" w:rsidRPr="00E11B3A" w:rsidTr="00E11B3A">
        <w:trPr>
          <w:trHeight w:val="1002"/>
        </w:trPr>
        <w:tc>
          <w:tcPr>
            <w:tcW w:w="6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Прочая закупка товаров, </w:t>
            </w:r>
            <w:proofErr w:type="spellStart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</w:t>
            </w:r>
            <w:proofErr w:type="gramStart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,у</w:t>
            </w:r>
            <w:proofErr w:type="gramEnd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слуг</w:t>
            </w:r>
            <w:proofErr w:type="spellEnd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2056,0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1849,2</w:t>
            </w:r>
          </w:p>
        </w:tc>
      </w:tr>
      <w:tr w:rsidR="00E11B3A" w:rsidRPr="00E11B3A" w:rsidTr="00E11B3A">
        <w:trPr>
          <w:trHeight w:val="1002"/>
        </w:trPr>
        <w:tc>
          <w:tcPr>
            <w:tcW w:w="6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"Благоустройство"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1682,3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1534,0</w:t>
            </w:r>
          </w:p>
        </w:tc>
      </w:tr>
      <w:tr w:rsidR="00E11B3A" w:rsidRPr="00E11B3A" w:rsidTr="00E11B3A">
        <w:trPr>
          <w:trHeight w:val="1002"/>
        </w:trPr>
        <w:tc>
          <w:tcPr>
            <w:tcW w:w="6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898,2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798,8</w:t>
            </w:r>
          </w:p>
        </w:tc>
      </w:tr>
      <w:tr w:rsidR="00E11B3A" w:rsidRPr="00E11B3A" w:rsidTr="00E11B3A">
        <w:trPr>
          <w:trHeight w:val="1002"/>
        </w:trPr>
        <w:tc>
          <w:tcPr>
            <w:tcW w:w="6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организации и содержании мест захоронения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11B3A" w:rsidRPr="00E11B3A" w:rsidTr="00E11B3A">
        <w:trPr>
          <w:trHeight w:val="1002"/>
        </w:trPr>
        <w:tc>
          <w:tcPr>
            <w:tcW w:w="6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11B3A" w:rsidRPr="00E11B3A" w:rsidTr="00E11B3A">
        <w:trPr>
          <w:trHeight w:val="1002"/>
        </w:trPr>
        <w:tc>
          <w:tcPr>
            <w:tcW w:w="6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утилизации бытовых и промышленных отходов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143,2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143,2</w:t>
            </w:r>
          </w:p>
        </w:tc>
      </w:tr>
      <w:tr w:rsidR="00E11B3A" w:rsidRPr="00E11B3A" w:rsidTr="00E11B3A">
        <w:trPr>
          <w:trHeight w:val="1002"/>
        </w:trPr>
        <w:tc>
          <w:tcPr>
            <w:tcW w:w="6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143,2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143,2</w:t>
            </w:r>
          </w:p>
        </w:tc>
      </w:tr>
      <w:tr w:rsidR="00E11B3A" w:rsidRPr="00E11B3A" w:rsidTr="00E11B3A">
        <w:trPr>
          <w:trHeight w:val="1002"/>
        </w:trPr>
        <w:tc>
          <w:tcPr>
            <w:tcW w:w="6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повышению эффективности энергопотребления и энергосбережения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755,0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655,6</w:t>
            </w:r>
          </w:p>
        </w:tc>
      </w:tr>
      <w:tr w:rsidR="00E11B3A" w:rsidRPr="00E11B3A" w:rsidTr="00E11B3A">
        <w:trPr>
          <w:trHeight w:val="1002"/>
        </w:trPr>
        <w:tc>
          <w:tcPr>
            <w:tcW w:w="6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755,0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655,6</w:t>
            </w:r>
          </w:p>
        </w:tc>
      </w:tr>
      <w:tr w:rsidR="00E11B3A" w:rsidRPr="00E11B3A" w:rsidTr="00E11B3A">
        <w:trPr>
          <w:trHeight w:val="1002"/>
        </w:trPr>
        <w:tc>
          <w:tcPr>
            <w:tcW w:w="6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784,1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735,2</w:t>
            </w:r>
          </w:p>
        </w:tc>
      </w:tr>
      <w:tr w:rsidR="00E11B3A" w:rsidRPr="00E11B3A" w:rsidTr="00E11B3A">
        <w:trPr>
          <w:trHeight w:val="1002"/>
        </w:trPr>
        <w:tc>
          <w:tcPr>
            <w:tcW w:w="6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784,1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735,2</w:t>
            </w:r>
          </w:p>
        </w:tc>
      </w:tr>
      <w:tr w:rsidR="00E11B3A" w:rsidRPr="00E11B3A" w:rsidTr="00E11B3A">
        <w:trPr>
          <w:trHeight w:val="1002"/>
        </w:trPr>
        <w:tc>
          <w:tcPr>
            <w:tcW w:w="6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"О пожарной безопасности на территории Кстининского сельского поселения"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23,4</w:t>
            </w:r>
          </w:p>
        </w:tc>
      </w:tr>
      <w:tr w:rsidR="00E11B3A" w:rsidRPr="00E11B3A" w:rsidTr="00E11B3A">
        <w:trPr>
          <w:trHeight w:val="1002"/>
        </w:trPr>
        <w:tc>
          <w:tcPr>
            <w:tcW w:w="6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23,4</w:t>
            </w:r>
          </w:p>
        </w:tc>
      </w:tr>
      <w:tr w:rsidR="00E11B3A" w:rsidRPr="00E11B3A" w:rsidTr="00E11B3A">
        <w:trPr>
          <w:trHeight w:val="1002"/>
        </w:trPr>
        <w:tc>
          <w:tcPr>
            <w:tcW w:w="6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23,4</w:t>
            </w:r>
          </w:p>
        </w:tc>
      </w:tr>
      <w:tr w:rsidR="00E11B3A" w:rsidRPr="00E11B3A" w:rsidTr="00E11B3A">
        <w:trPr>
          <w:trHeight w:val="1002"/>
        </w:trPr>
        <w:tc>
          <w:tcPr>
            <w:tcW w:w="6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23,4</w:t>
            </w:r>
          </w:p>
        </w:tc>
      </w:tr>
      <w:tr w:rsidR="00E11B3A" w:rsidRPr="00E11B3A" w:rsidTr="00E11B3A">
        <w:trPr>
          <w:trHeight w:val="1002"/>
        </w:trPr>
        <w:tc>
          <w:tcPr>
            <w:tcW w:w="6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Муниципальная программа "Обеспечение выполнения мероприятий по капитальному ремонту многоквартирных домов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104,3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104,3</w:t>
            </w:r>
          </w:p>
        </w:tc>
      </w:tr>
      <w:tr w:rsidR="00E11B3A" w:rsidRPr="00E11B3A" w:rsidTr="00E11B3A">
        <w:trPr>
          <w:trHeight w:val="1002"/>
        </w:trPr>
        <w:tc>
          <w:tcPr>
            <w:tcW w:w="6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104,3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104,3</w:t>
            </w:r>
          </w:p>
        </w:tc>
      </w:tr>
      <w:tr w:rsidR="00E11B3A" w:rsidRPr="00E11B3A" w:rsidTr="00E11B3A">
        <w:trPr>
          <w:trHeight w:val="1002"/>
        </w:trPr>
        <w:tc>
          <w:tcPr>
            <w:tcW w:w="6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104,3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104,3</w:t>
            </w:r>
          </w:p>
        </w:tc>
      </w:tr>
      <w:tr w:rsidR="00E11B3A" w:rsidRPr="00E11B3A" w:rsidTr="00E11B3A">
        <w:trPr>
          <w:trHeight w:val="1002"/>
        </w:trPr>
        <w:tc>
          <w:tcPr>
            <w:tcW w:w="6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развития жилищного строительства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0600073140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104,3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104,3</w:t>
            </w:r>
          </w:p>
        </w:tc>
      </w:tr>
      <w:tr w:rsidR="00E11B3A" w:rsidRPr="00E11B3A" w:rsidTr="00E11B3A">
        <w:trPr>
          <w:trHeight w:val="1002"/>
        </w:trPr>
        <w:tc>
          <w:tcPr>
            <w:tcW w:w="6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Прочая закупка товаров, </w:t>
            </w:r>
            <w:proofErr w:type="spellStart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</w:t>
            </w:r>
            <w:proofErr w:type="gramStart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,у</w:t>
            </w:r>
            <w:proofErr w:type="gramEnd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слуг</w:t>
            </w:r>
            <w:proofErr w:type="spellEnd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0600073140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104,3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104,3</w:t>
            </w:r>
          </w:p>
        </w:tc>
      </w:tr>
      <w:tr w:rsidR="00E11B3A" w:rsidRPr="00E11B3A" w:rsidTr="00E11B3A">
        <w:trPr>
          <w:trHeight w:val="1002"/>
        </w:trPr>
        <w:tc>
          <w:tcPr>
            <w:tcW w:w="6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"Р</w:t>
            </w:r>
            <w:proofErr w:type="gramEnd"/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азвитие</w:t>
            </w:r>
            <w:proofErr w:type="spellEnd"/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коммунальной и жилищной  </w:t>
            </w:r>
            <w:proofErr w:type="spellStart"/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инфраструктуры,повышение</w:t>
            </w:r>
            <w:proofErr w:type="spellEnd"/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574,2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561,7</w:t>
            </w:r>
          </w:p>
        </w:tc>
      </w:tr>
      <w:tr w:rsidR="00E11B3A" w:rsidRPr="00E11B3A" w:rsidTr="00E11B3A">
        <w:trPr>
          <w:trHeight w:val="1002"/>
        </w:trPr>
        <w:tc>
          <w:tcPr>
            <w:tcW w:w="6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574,2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561,7</w:t>
            </w:r>
          </w:p>
        </w:tc>
      </w:tr>
      <w:tr w:rsidR="00E11B3A" w:rsidRPr="00E11B3A" w:rsidTr="00E11B3A">
        <w:trPr>
          <w:trHeight w:val="1002"/>
        </w:trPr>
        <w:tc>
          <w:tcPr>
            <w:tcW w:w="6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части полномочий по жилищно-коммунальному хозяйству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0700070090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33,3</w:t>
            </w:r>
          </w:p>
        </w:tc>
      </w:tr>
      <w:tr w:rsidR="00E11B3A" w:rsidRPr="00E11B3A" w:rsidTr="00E11B3A">
        <w:trPr>
          <w:trHeight w:val="1002"/>
        </w:trPr>
        <w:tc>
          <w:tcPr>
            <w:tcW w:w="6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0700070090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33,3</w:t>
            </w:r>
          </w:p>
        </w:tc>
      </w:tr>
      <w:tr w:rsidR="00E11B3A" w:rsidRPr="00E11B3A" w:rsidTr="00E11B3A">
        <w:trPr>
          <w:trHeight w:val="1002"/>
        </w:trPr>
        <w:tc>
          <w:tcPr>
            <w:tcW w:w="6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Передача осуществления части полномочий по осуществлению муниципального жилищного контроля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11,8</w:t>
            </w:r>
          </w:p>
        </w:tc>
      </w:tr>
      <w:tr w:rsidR="00E11B3A" w:rsidRPr="00E11B3A" w:rsidTr="00E11B3A">
        <w:trPr>
          <w:trHeight w:val="1002"/>
        </w:trPr>
        <w:tc>
          <w:tcPr>
            <w:tcW w:w="6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11,8</w:t>
            </w:r>
          </w:p>
        </w:tc>
      </w:tr>
      <w:tr w:rsidR="00E11B3A" w:rsidRPr="00E11B3A" w:rsidTr="00E11B3A">
        <w:trPr>
          <w:trHeight w:val="1002"/>
        </w:trPr>
        <w:tc>
          <w:tcPr>
            <w:tcW w:w="6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529,1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516,6</w:t>
            </w:r>
          </w:p>
        </w:tc>
      </w:tr>
      <w:tr w:rsidR="00E11B3A" w:rsidRPr="00E11B3A" w:rsidTr="00E11B3A">
        <w:trPr>
          <w:trHeight w:val="1002"/>
        </w:trPr>
        <w:tc>
          <w:tcPr>
            <w:tcW w:w="6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0700073090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495,8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483,3</w:t>
            </w:r>
          </w:p>
        </w:tc>
      </w:tr>
      <w:tr w:rsidR="00E11B3A" w:rsidRPr="00E11B3A" w:rsidTr="00E11B3A">
        <w:trPr>
          <w:trHeight w:val="1002"/>
        </w:trPr>
        <w:tc>
          <w:tcPr>
            <w:tcW w:w="6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0700073090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495,8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483,3</w:t>
            </w:r>
          </w:p>
        </w:tc>
      </w:tr>
      <w:tr w:rsidR="00E11B3A" w:rsidRPr="00E11B3A" w:rsidTr="00E11B3A">
        <w:trPr>
          <w:trHeight w:val="1002"/>
        </w:trPr>
        <w:tc>
          <w:tcPr>
            <w:tcW w:w="6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развития жилищного строительства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0700073140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33,3</w:t>
            </w:r>
          </w:p>
        </w:tc>
      </w:tr>
      <w:tr w:rsidR="00E11B3A" w:rsidRPr="00E11B3A" w:rsidTr="00E11B3A">
        <w:trPr>
          <w:trHeight w:val="1002"/>
        </w:trPr>
        <w:tc>
          <w:tcPr>
            <w:tcW w:w="6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Прочая закупка товаров, </w:t>
            </w:r>
            <w:proofErr w:type="spellStart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</w:t>
            </w:r>
            <w:proofErr w:type="gramStart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,у</w:t>
            </w:r>
            <w:proofErr w:type="gramEnd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слуг</w:t>
            </w:r>
            <w:proofErr w:type="spellEnd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0700073140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33,3</w:t>
            </w:r>
          </w:p>
        </w:tc>
      </w:tr>
      <w:tr w:rsidR="00E11B3A" w:rsidRPr="00E11B3A" w:rsidTr="00E11B3A">
        <w:trPr>
          <w:trHeight w:val="1002"/>
        </w:trPr>
        <w:tc>
          <w:tcPr>
            <w:tcW w:w="6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2458,0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2413,6</w:t>
            </w:r>
          </w:p>
        </w:tc>
      </w:tr>
      <w:tr w:rsidR="00E11B3A" w:rsidRPr="00E11B3A" w:rsidTr="00E11B3A">
        <w:trPr>
          <w:trHeight w:val="1002"/>
        </w:trPr>
        <w:tc>
          <w:tcPr>
            <w:tcW w:w="6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625,5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625,5</w:t>
            </w:r>
          </w:p>
        </w:tc>
      </w:tr>
      <w:tr w:rsidR="00E11B3A" w:rsidRPr="00E11B3A" w:rsidTr="00E11B3A">
        <w:trPr>
          <w:trHeight w:val="1002"/>
        </w:trPr>
        <w:tc>
          <w:tcPr>
            <w:tcW w:w="6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Раходы</w:t>
            </w:r>
            <w:proofErr w:type="spellEnd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выплату персоналу </w:t>
            </w:r>
            <w:proofErr w:type="spellStart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казеных</w:t>
            </w:r>
            <w:proofErr w:type="spellEnd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625,5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625,5</w:t>
            </w:r>
          </w:p>
        </w:tc>
      </w:tr>
      <w:tr w:rsidR="00E11B3A" w:rsidRPr="00E11B3A" w:rsidTr="00E11B3A">
        <w:trPr>
          <w:trHeight w:val="1002"/>
        </w:trPr>
        <w:tc>
          <w:tcPr>
            <w:tcW w:w="6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481,2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481,2</w:t>
            </w:r>
          </w:p>
        </w:tc>
      </w:tr>
      <w:tr w:rsidR="00E11B3A" w:rsidRPr="00E11B3A" w:rsidTr="00E11B3A">
        <w:trPr>
          <w:trHeight w:val="1002"/>
        </w:trPr>
        <w:tc>
          <w:tcPr>
            <w:tcW w:w="6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144,3</w:t>
            </w:r>
          </w:p>
        </w:tc>
      </w:tr>
      <w:tr w:rsidR="00E11B3A" w:rsidRPr="00E11B3A" w:rsidTr="00E11B3A">
        <w:trPr>
          <w:trHeight w:val="1002"/>
        </w:trPr>
        <w:tc>
          <w:tcPr>
            <w:tcW w:w="6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1832,5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1788,1</w:t>
            </w:r>
          </w:p>
        </w:tc>
      </w:tr>
      <w:tr w:rsidR="00E11B3A" w:rsidRPr="00E11B3A" w:rsidTr="00E11B3A">
        <w:trPr>
          <w:trHeight w:val="1002"/>
        </w:trPr>
        <w:tc>
          <w:tcPr>
            <w:tcW w:w="6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Дворцы, дома и другие учреждения культуры</w:t>
            </w:r>
          </w:p>
        </w:tc>
        <w:tc>
          <w:tcPr>
            <w:tcW w:w="18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1832,5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1788,1</w:t>
            </w:r>
          </w:p>
        </w:tc>
      </w:tr>
      <w:tr w:rsidR="00E11B3A" w:rsidRPr="00E11B3A" w:rsidTr="00E11B3A">
        <w:trPr>
          <w:trHeight w:val="1002"/>
        </w:trPr>
        <w:tc>
          <w:tcPr>
            <w:tcW w:w="6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Раходы</w:t>
            </w:r>
            <w:proofErr w:type="spellEnd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выплату персоналу </w:t>
            </w:r>
            <w:proofErr w:type="spellStart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казеных</w:t>
            </w:r>
            <w:proofErr w:type="spellEnd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1265,2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1236,6</w:t>
            </w:r>
          </w:p>
        </w:tc>
      </w:tr>
      <w:tr w:rsidR="00E11B3A" w:rsidRPr="00E11B3A" w:rsidTr="00E11B3A">
        <w:trPr>
          <w:trHeight w:val="1002"/>
        </w:trPr>
        <w:tc>
          <w:tcPr>
            <w:tcW w:w="6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953,7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938,7</w:t>
            </w:r>
          </w:p>
        </w:tc>
      </w:tr>
      <w:tr w:rsidR="00E11B3A" w:rsidRPr="00E11B3A" w:rsidTr="00E11B3A">
        <w:trPr>
          <w:trHeight w:val="1002"/>
        </w:trPr>
        <w:tc>
          <w:tcPr>
            <w:tcW w:w="6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3,2</w:t>
            </w:r>
          </w:p>
        </w:tc>
      </w:tr>
      <w:tr w:rsidR="00E11B3A" w:rsidRPr="00E11B3A" w:rsidTr="00E11B3A">
        <w:trPr>
          <w:trHeight w:val="1002"/>
        </w:trPr>
        <w:tc>
          <w:tcPr>
            <w:tcW w:w="6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308,3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294,7</w:t>
            </w:r>
          </w:p>
        </w:tc>
      </w:tr>
      <w:tr w:rsidR="00E11B3A" w:rsidRPr="00E11B3A" w:rsidTr="00E11B3A">
        <w:trPr>
          <w:trHeight w:val="1002"/>
        </w:trPr>
        <w:tc>
          <w:tcPr>
            <w:tcW w:w="65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565,3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551,5</w:t>
            </w:r>
          </w:p>
        </w:tc>
      </w:tr>
      <w:tr w:rsidR="00E11B3A" w:rsidRPr="00E11B3A" w:rsidTr="00E11B3A">
        <w:trPr>
          <w:trHeight w:val="1002"/>
        </w:trPr>
        <w:tc>
          <w:tcPr>
            <w:tcW w:w="6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</w:t>
            </w:r>
            <w:proofErr w:type="gramStart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,с</w:t>
            </w:r>
            <w:proofErr w:type="gramEnd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</w:t>
            </w:r>
            <w:proofErr w:type="spellEnd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11B3A" w:rsidRPr="00E11B3A" w:rsidTr="00E11B3A">
        <w:trPr>
          <w:trHeight w:val="1002"/>
        </w:trPr>
        <w:tc>
          <w:tcPr>
            <w:tcW w:w="6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"М</w:t>
            </w:r>
            <w:proofErr w:type="gramEnd"/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олодежь</w:t>
            </w:r>
            <w:proofErr w:type="spellEnd"/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села"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11B3A" w:rsidRPr="00E11B3A" w:rsidTr="00E11B3A">
        <w:trPr>
          <w:trHeight w:val="1002"/>
        </w:trPr>
        <w:tc>
          <w:tcPr>
            <w:tcW w:w="6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11B3A" w:rsidRPr="00E11B3A" w:rsidTr="00E11B3A">
        <w:trPr>
          <w:trHeight w:val="1002"/>
        </w:trPr>
        <w:tc>
          <w:tcPr>
            <w:tcW w:w="6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оздоровлению детей и молодежи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11B3A" w:rsidRPr="00E11B3A" w:rsidTr="00E11B3A">
        <w:trPr>
          <w:trHeight w:val="1002"/>
        </w:trPr>
        <w:tc>
          <w:tcPr>
            <w:tcW w:w="6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11B3A" w:rsidRPr="00E11B3A" w:rsidTr="00E11B3A">
        <w:trPr>
          <w:trHeight w:val="1002"/>
        </w:trPr>
        <w:tc>
          <w:tcPr>
            <w:tcW w:w="6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программ</w:t>
            </w:r>
            <w:proofErr w:type="gramStart"/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а"</w:t>
            </w:r>
            <w:proofErr w:type="gramEnd"/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Ветеран</w:t>
            </w:r>
            <w:proofErr w:type="spellEnd"/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0,7</w:t>
            </w:r>
          </w:p>
        </w:tc>
      </w:tr>
      <w:tr w:rsidR="00E11B3A" w:rsidRPr="00E11B3A" w:rsidTr="00E11B3A">
        <w:trPr>
          <w:trHeight w:val="1002"/>
        </w:trPr>
        <w:tc>
          <w:tcPr>
            <w:tcW w:w="6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</w:tr>
      <w:tr w:rsidR="00E11B3A" w:rsidRPr="00E11B3A" w:rsidTr="00E11B3A">
        <w:trPr>
          <w:trHeight w:val="1002"/>
        </w:trPr>
        <w:tc>
          <w:tcPr>
            <w:tcW w:w="6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</w:tr>
      <w:tr w:rsidR="00E11B3A" w:rsidRPr="00E11B3A" w:rsidTr="00E11B3A">
        <w:trPr>
          <w:trHeight w:val="1002"/>
        </w:trPr>
        <w:tc>
          <w:tcPr>
            <w:tcW w:w="6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Мероприятия в области социальной политики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</w:tr>
      <w:tr w:rsidR="00E11B3A" w:rsidRPr="00E11B3A" w:rsidTr="00E11B3A">
        <w:trPr>
          <w:trHeight w:val="1002"/>
        </w:trPr>
        <w:tc>
          <w:tcPr>
            <w:tcW w:w="6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работ, услуг для обеспечения государственны</w:t>
            </w:r>
            <w:proofErr w:type="gramStart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нужд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1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</w:tr>
    </w:tbl>
    <w:p w:rsidR="00E11B3A" w:rsidRDefault="00E11B3A" w:rsidP="00812A9C">
      <w:pPr>
        <w:suppressAutoHyphens/>
        <w:spacing w:after="0" w:line="240" w:lineRule="auto"/>
        <w:sectPr w:rsidR="00E11B3A" w:rsidSect="00E11B3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3800" w:type="dxa"/>
        <w:tblInd w:w="93" w:type="dxa"/>
        <w:tblLook w:val="04A0" w:firstRow="1" w:lastRow="0" w:firstColumn="1" w:lastColumn="0" w:noHBand="0" w:noVBand="1"/>
      </w:tblPr>
      <w:tblGrid>
        <w:gridCol w:w="4380"/>
        <w:gridCol w:w="4000"/>
        <w:gridCol w:w="4460"/>
        <w:gridCol w:w="960"/>
      </w:tblGrid>
      <w:tr w:rsidR="00E11B3A" w:rsidRPr="00E11B3A" w:rsidTr="00E11B3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1B3A" w:rsidRPr="00E11B3A" w:rsidTr="00E11B3A">
        <w:trPr>
          <w:trHeight w:val="96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Кстининской сельской Думы                                                                                                                                          от 25.06.2020№</w:t>
            </w:r>
            <w:r w:rsidR="00C95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29/144</w:t>
            </w:r>
            <w:r w:rsidRPr="00E1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E11B3A" w:rsidRPr="00E11B3A" w:rsidTr="00E11B3A">
        <w:trPr>
          <w:trHeight w:val="732"/>
        </w:trPr>
        <w:tc>
          <w:tcPr>
            <w:tcW w:w="12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Исполнение бюджета Кстининского сельского поселения за 2019 год по источникам финансирования дефицита бюджета сельского поселения по кодам классификации источников финансирования дефицита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1B3A" w:rsidRPr="00E11B3A" w:rsidTr="00E11B3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1B3A" w:rsidRPr="00E11B3A" w:rsidTr="00E11B3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1B3A" w:rsidRPr="00E11B3A" w:rsidTr="00E11B3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1B3A" w:rsidRPr="00E11B3A" w:rsidTr="00E11B3A">
        <w:trPr>
          <w:trHeight w:val="300"/>
        </w:trPr>
        <w:tc>
          <w:tcPr>
            <w:tcW w:w="4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4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4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1B3A" w:rsidRPr="00E11B3A" w:rsidTr="00E11B3A">
        <w:trPr>
          <w:trHeight w:val="300"/>
        </w:trPr>
        <w:tc>
          <w:tcPr>
            <w:tcW w:w="4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1B3A" w:rsidRPr="00E11B3A" w:rsidTr="00E11B3A">
        <w:trPr>
          <w:trHeight w:val="300"/>
        </w:trPr>
        <w:tc>
          <w:tcPr>
            <w:tcW w:w="4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1B3A" w:rsidRPr="00E11B3A" w:rsidTr="00E11B3A">
        <w:trPr>
          <w:trHeight w:val="300"/>
        </w:trPr>
        <w:tc>
          <w:tcPr>
            <w:tcW w:w="4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1B3A" w:rsidRPr="00E11B3A" w:rsidTr="00E11B3A">
        <w:trPr>
          <w:trHeight w:val="70"/>
        </w:trPr>
        <w:tc>
          <w:tcPr>
            <w:tcW w:w="4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1B3A" w:rsidRPr="00E11B3A" w:rsidTr="00E11B3A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1B3A" w:rsidRPr="00E11B3A" w:rsidTr="00E11B3A">
        <w:trPr>
          <w:trHeight w:val="465"/>
        </w:trPr>
        <w:tc>
          <w:tcPr>
            <w:tcW w:w="4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-2 674 849,66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1B3A" w:rsidRPr="00E11B3A" w:rsidTr="00E11B3A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1B3A" w:rsidRPr="00E11B3A" w:rsidTr="00E11B3A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1B3A" w:rsidRPr="00E11B3A" w:rsidTr="00E11B3A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1B3A" w:rsidRPr="00E11B3A" w:rsidTr="00E11B3A">
        <w:trPr>
          <w:trHeight w:val="300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1B3A" w:rsidRPr="00E11B3A" w:rsidTr="00E11B3A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1B3A" w:rsidRPr="00E11B3A" w:rsidTr="00E11B3A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000 01 00 00 00 00 0000 000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-2 674 849,66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1B3A" w:rsidRPr="00E11B3A" w:rsidTr="00E11B3A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-12 896 254,01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1B3A" w:rsidRPr="00E11B3A" w:rsidTr="00E11B3A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917 01 05 02 00 00 0000 500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-12 896 254,01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1B3A" w:rsidRPr="00E11B3A" w:rsidTr="00E11B3A">
        <w:trPr>
          <w:trHeight w:val="465"/>
        </w:trPr>
        <w:tc>
          <w:tcPr>
            <w:tcW w:w="4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917 01 05 02 01 00 0000 510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-12 896 254,01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1B3A" w:rsidRPr="00E11B3A" w:rsidTr="00E11B3A">
        <w:trPr>
          <w:trHeight w:val="465"/>
        </w:trPr>
        <w:tc>
          <w:tcPr>
            <w:tcW w:w="4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917 01 05 02 01 10 0000 510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-12 896 254,01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1B3A" w:rsidRPr="00E11B3A" w:rsidTr="00E11B3A">
        <w:trPr>
          <w:trHeight w:val="300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10 221 404,35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1B3A" w:rsidRPr="00E11B3A" w:rsidTr="00E11B3A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917 01 05 02 00 00 0000 600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10 221 404,35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1B3A" w:rsidRPr="00E11B3A" w:rsidTr="00E11B3A">
        <w:trPr>
          <w:trHeight w:val="465"/>
        </w:trPr>
        <w:tc>
          <w:tcPr>
            <w:tcW w:w="4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 Уменьшение прочих остатков денежных средств бюджетов</w:t>
            </w:r>
          </w:p>
        </w:tc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917 01 05 02 01 00 0000 610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10 221 404,35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1B3A" w:rsidRPr="00E11B3A" w:rsidTr="00E11B3A">
        <w:trPr>
          <w:trHeight w:val="465"/>
        </w:trPr>
        <w:tc>
          <w:tcPr>
            <w:tcW w:w="4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B3A" w:rsidRPr="00E11B3A" w:rsidRDefault="00E11B3A" w:rsidP="00E1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917 01 05 02 01 10 0000 610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10 221 404,35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B3A" w:rsidRPr="00E11B3A" w:rsidRDefault="00E11B3A" w:rsidP="00E1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E11B3A" w:rsidRDefault="00E11B3A" w:rsidP="00812A9C">
      <w:pPr>
        <w:suppressAutoHyphens/>
        <w:spacing w:after="0" w:line="240" w:lineRule="auto"/>
        <w:sectPr w:rsidR="00E11B3A" w:rsidSect="00E11B3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662E8" w:rsidRDefault="008662E8" w:rsidP="00C95F5F">
      <w:pPr>
        <w:suppressAutoHyphens/>
        <w:spacing w:after="0" w:line="240" w:lineRule="auto"/>
      </w:pPr>
    </w:p>
    <w:sectPr w:rsidR="00866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C54"/>
    <w:rsid w:val="001D3C33"/>
    <w:rsid w:val="00261D3D"/>
    <w:rsid w:val="0029179D"/>
    <w:rsid w:val="003C7044"/>
    <w:rsid w:val="004F049F"/>
    <w:rsid w:val="0050152F"/>
    <w:rsid w:val="00522C54"/>
    <w:rsid w:val="00812A9C"/>
    <w:rsid w:val="00854162"/>
    <w:rsid w:val="008662E8"/>
    <w:rsid w:val="009F66E6"/>
    <w:rsid w:val="00B47D68"/>
    <w:rsid w:val="00C95F5F"/>
    <w:rsid w:val="00E11B3A"/>
    <w:rsid w:val="00FE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12A9C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4">
    <w:name w:val="Основной текст Знак"/>
    <w:basedOn w:val="a0"/>
    <w:link w:val="a3"/>
    <w:rsid w:val="00812A9C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E11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1B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12A9C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4">
    <w:name w:val="Основной текст Знак"/>
    <w:basedOn w:val="a0"/>
    <w:link w:val="a3"/>
    <w:rsid w:val="00812A9C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E11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1B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5673</Words>
  <Characters>32338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Nadegda</dc:creator>
  <cp:lastModifiedBy>Nadegda</cp:lastModifiedBy>
  <cp:revision>6</cp:revision>
  <cp:lastPrinted>2020-06-29T06:18:00Z</cp:lastPrinted>
  <dcterms:created xsi:type="dcterms:W3CDTF">2020-07-03T05:16:00Z</dcterms:created>
  <dcterms:modified xsi:type="dcterms:W3CDTF">2020-07-03T05:20:00Z</dcterms:modified>
</cp:coreProperties>
</file>